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E5" w:rsidRPr="00EE06E5" w:rsidRDefault="004C6CDE" w:rsidP="004C6CDE">
      <w:pPr>
        <w:pStyle w:val="a3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22451857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EE06E5" w:rsidRPr="00EE06E5">
        <w:rPr>
          <w:rFonts w:ascii="Times New Roman" w:eastAsia="Times New Roman" w:hAnsi="Times New Roman" w:cs="Times New Roman"/>
          <w:b/>
          <w:sz w:val="24"/>
          <w:szCs w:val="24"/>
        </w:rPr>
        <w:t>«Утверждаю»</w:t>
      </w:r>
    </w:p>
    <w:p w:rsidR="004F0891" w:rsidRDefault="004C6CDE" w:rsidP="004C6CDE">
      <w:pPr>
        <w:pStyle w:val="a3"/>
        <w:ind w:left="566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4F0891">
        <w:rPr>
          <w:rFonts w:ascii="Times New Roman" w:hAnsi="Times New Roman" w:cs="Times New Roman"/>
          <w:b/>
          <w:sz w:val="24"/>
          <w:szCs w:val="24"/>
          <w:lang w:val="kk-KZ"/>
        </w:rPr>
        <w:t>Ответственный секретарь</w:t>
      </w:r>
    </w:p>
    <w:p w:rsidR="00EE06E5" w:rsidRPr="00EE06E5" w:rsidRDefault="004C6CDE" w:rsidP="004C6CDE">
      <w:pPr>
        <w:pStyle w:val="a3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EE06E5">
        <w:rPr>
          <w:rFonts w:ascii="Times New Roman" w:hAnsi="Times New Roman" w:cs="Times New Roman"/>
          <w:b/>
          <w:sz w:val="24"/>
          <w:szCs w:val="24"/>
        </w:rPr>
        <w:t>МКТУ им.</w:t>
      </w:r>
      <w:r w:rsidR="00701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06E5">
        <w:rPr>
          <w:rFonts w:ascii="Times New Roman" w:hAnsi="Times New Roman" w:cs="Times New Roman"/>
          <w:b/>
          <w:sz w:val="24"/>
          <w:szCs w:val="24"/>
        </w:rPr>
        <w:t>Х.А.Ясави</w:t>
      </w:r>
    </w:p>
    <w:p w:rsidR="00EE06E5" w:rsidRPr="00EE06E5" w:rsidRDefault="004C6CDE" w:rsidP="004C6CDE">
      <w:pPr>
        <w:pStyle w:val="a3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</w:t>
      </w:r>
      <w:r w:rsidR="00EE06E5" w:rsidRPr="00EE06E5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EB5A5E" w:rsidRPr="00EB5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A5E">
        <w:rPr>
          <w:rFonts w:ascii="Times New Roman" w:hAnsi="Times New Roman" w:cs="Times New Roman"/>
          <w:b/>
          <w:sz w:val="24"/>
          <w:szCs w:val="24"/>
        </w:rPr>
        <w:t xml:space="preserve">Г.А. </w:t>
      </w:r>
      <w:r w:rsidR="00EE06E5">
        <w:rPr>
          <w:rFonts w:ascii="Times New Roman" w:hAnsi="Times New Roman" w:cs="Times New Roman"/>
          <w:b/>
          <w:sz w:val="24"/>
          <w:szCs w:val="24"/>
        </w:rPr>
        <w:t>Б</w:t>
      </w:r>
      <w:r w:rsidR="0070188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EE06E5">
        <w:rPr>
          <w:rFonts w:ascii="Times New Roman" w:hAnsi="Times New Roman" w:cs="Times New Roman"/>
          <w:b/>
          <w:sz w:val="24"/>
          <w:szCs w:val="24"/>
        </w:rPr>
        <w:t>йсенкул</w:t>
      </w:r>
    </w:p>
    <w:p w:rsidR="00EE06E5" w:rsidRPr="00EE06E5" w:rsidRDefault="004C6CDE" w:rsidP="004C6CDE">
      <w:pPr>
        <w:pStyle w:val="a3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</w:t>
      </w:r>
      <w:r w:rsidR="00EE06E5" w:rsidRPr="00EE06E5">
        <w:rPr>
          <w:rFonts w:ascii="Times New Roman" w:eastAsia="Times New Roman" w:hAnsi="Times New Roman" w:cs="Times New Roman"/>
          <w:b/>
          <w:sz w:val="24"/>
          <w:szCs w:val="24"/>
        </w:rPr>
        <w:t>«____» _</w:t>
      </w:r>
      <w:r w:rsidR="004F0891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="00EE06E5" w:rsidRPr="00EE06E5">
        <w:rPr>
          <w:rFonts w:ascii="Times New Roman" w:eastAsia="Times New Roman" w:hAnsi="Times New Roman" w:cs="Times New Roman"/>
          <w:b/>
          <w:sz w:val="24"/>
          <w:szCs w:val="24"/>
        </w:rPr>
        <w:t>______ 20</w:t>
      </w:r>
      <w:r w:rsidR="00EE06E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EE06E5" w:rsidRPr="00EE06E5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bookmarkEnd w:id="0"/>
    <w:p w:rsidR="00E602B2" w:rsidRDefault="00E602B2" w:rsidP="004C6CDE">
      <w:pPr>
        <w:pStyle w:val="a3"/>
        <w:ind w:left="566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B5869" w:rsidRPr="00DB5869" w:rsidRDefault="00DB5869" w:rsidP="004C6CDE">
      <w:pPr>
        <w:pStyle w:val="a3"/>
        <w:ind w:left="566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E06E5" w:rsidRPr="00EE06E5" w:rsidRDefault="00EE06E5" w:rsidP="00EE06E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E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DB58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ЕФЕКТНЫЙ АКТ</w:t>
      </w:r>
    </w:p>
    <w:p w:rsidR="00EE06E5" w:rsidRDefault="00EE06E5" w:rsidP="00EE06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06E5" w:rsidRDefault="00EE06E5" w:rsidP="00DB58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06E5">
        <w:rPr>
          <w:rFonts w:ascii="Times New Roman" w:eastAsia="Times New Roman" w:hAnsi="Times New Roman" w:cs="Times New Roman"/>
          <w:sz w:val="24"/>
          <w:szCs w:val="24"/>
        </w:rPr>
        <w:t>Мы, нижеподписавшиеся</w:t>
      </w:r>
      <w:r w:rsidR="004C6C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члены</w:t>
      </w:r>
      <w:r w:rsidRPr="00EE06E5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 w:rsidR="004C6CDE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EE06E5">
        <w:rPr>
          <w:rFonts w:ascii="Times New Roman" w:eastAsia="Times New Roman" w:hAnsi="Times New Roman" w:cs="Times New Roman"/>
          <w:sz w:val="24"/>
          <w:szCs w:val="24"/>
        </w:rPr>
        <w:t xml:space="preserve"> в составе:</w:t>
      </w:r>
      <w:r w:rsidR="004C6CDE" w:rsidRPr="004C6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CDE">
        <w:rPr>
          <w:rFonts w:ascii="Times New Roman" w:hAnsi="Times New Roman" w:cs="Times New Roman"/>
          <w:color w:val="000000"/>
          <w:sz w:val="24"/>
          <w:szCs w:val="24"/>
          <w:lang w:val="kk-KZ"/>
        </w:rPr>
        <w:t>д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иректор департамента</w:t>
      </w:r>
      <w:r w:rsidR="004C6C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по 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хозяйственной части</w:t>
      </w:r>
      <w:r w:rsidR="004C6CDE" w:rsidRPr="004C6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Е.Калыбаев</w:t>
      </w:r>
      <w:r w:rsidR="004C6CDE">
        <w:rPr>
          <w:rFonts w:ascii="Times New Roman" w:hAnsi="Times New Roman" w:cs="Times New Roman"/>
          <w:color w:val="000000"/>
          <w:sz w:val="24"/>
          <w:szCs w:val="24"/>
          <w:lang w:val="kk-KZ"/>
        </w:rPr>
        <w:t>, з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аместитель ответственного секретаря</w:t>
      </w:r>
      <w:r w:rsidR="004C6C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Эндер Сайын</w:t>
      </w:r>
      <w:r w:rsidR="004C6CDE">
        <w:rPr>
          <w:rFonts w:ascii="Times New Roman" w:hAnsi="Times New Roman" w:cs="Times New Roman"/>
          <w:color w:val="000000"/>
          <w:sz w:val="24"/>
          <w:szCs w:val="24"/>
          <w:lang w:val="kk-KZ"/>
        </w:rPr>
        <w:t>, г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лавный инженер отдела строительства и ремонта</w:t>
      </w:r>
      <w:r w:rsidR="004C6C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Е.Арыстанов</w:t>
      </w:r>
      <w:r w:rsidR="004C6CDE">
        <w:rPr>
          <w:rFonts w:ascii="Times New Roman" w:hAnsi="Times New Roman" w:cs="Times New Roman"/>
          <w:color w:val="000000"/>
          <w:sz w:val="24"/>
          <w:szCs w:val="24"/>
          <w:lang w:val="kk-KZ"/>
        </w:rPr>
        <w:t>, р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уководитель управление по обеспечению электроэнергий</w:t>
      </w:r>
      <w:r w:rsidR="004C6C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А.Бурханов</w:t>
      </w:r>
      <w:r w:rsidR="004C6CDE">
        <w:rPr>
          <w:rFonts w:ascii="Times New Roman" w:hAnsi="Times New Roman" w:cs="Times New Roman"/>
          <w:color w:val="000000"/>
          <w:sz w:val="24"/>
          <w:szCs w:val="24"/>
          <w:lang w:val="kk-KZ"/>
        </w:rPr>
        <w:t>, р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уководитель отдела по коммунальному услугу</w:t>
      </w:r>
      <w:r w:rsidR="004C6C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М.Ахметов</w:t>
      </w:r>
      <w:r w:rsidR="004C6CDE">
        <w:rPr>
          <w:rFonts w:ascii="Times New Roman" w:hAnsi="Times New Roman" w:cs="Times New Roman"/>
          <w:color w:val="000000"/>
          <w:sz w:val="24"/>
          <w:szCs w:val="24"/>
          <w:lang w:val="kk-KZ"/>
        </w:rPr>
        <w:t>, и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нженер отдела строительства и ремонта</w:t>
      </w:r>
      <w:r w:rsidR="004C6CDE" w:rsidRPr="004C6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К.Раманкулов</w:t>
      </w:r>
      <w:r w:rsidR="004C6CDE">
        <w:rPr>
          <w:rFonts w:ascii="Times New Roman" w:hAnsi="Times New Roman" w:cs="Times New Roman"/>
          <w:color w:val="000000"/>
          <w:sz w:val="24"/>
          <w:szCs w:val="24"/>
          <w:lang w:val="kk-KZ"/>
        </w:rPr>
        <w:t>, и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нженер-сантехник отдела строительства и ремонта</w:t>
      </w:r>
      <w:r w:rsidR="004C6CDE" w:rsidRPr="004C6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CDE">
        <w:rPr>
          <w:rFonts w:ascii="Times New Roman" w:hAnsi="Times New Roman" w:cs="Times New Roman"/>
          <w:color w:val="000000"/>
          <w:sz w:val="24"/>
          <w:szCs w:val="24"/>
        </w:rPr>
        <w:t>Г.Алтынбекова</w:t>
      </w:r>
      <w:r w:rsidR="004C6C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81ADB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акт по </w:t>
      </w:r>
      <w:r w:rsidR="004C6CDE">
        <w:rPr>
          <w:rFonts w:ascii="Times New Roman" w:eastAsia="Times New Roman" w:hAnsi="Times New Roman" w:cs="Times New Roman"/>
          <w:sz w:val="24"/>
          <w:szCs w:val="24"/>
          <w:lang w:val="kk-KZ"/>
        </w:rPr>
        <w:t>определению объемов работ, по текущему</w:t>
      </w:r>
      <w:r w:rsidRPr="00081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22451912"/>
      <w:r w:rsidR="00AD5DE6" w:rsidRPr="00081ADB">
        <w:rPr>
          <w:rFonts w:ascii="Times New Roman" w:hAnsi="Times New Roman" w:cs="Times New Roman"/>
          <w:sz w:val="24"/>
          <w:szCs w:val="24"/>
        </w:rPr>
        <w:t>ремонт</w:t>
      </w:r>
      <w:r w:rsidR="004C6CD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AD5DE6" w:rsidRPr="00081ADB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4C6CDE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AD5DE6" w:rsidRPr="00081ADB">
        <w:rPr>
          <w:rFonts w:ascii="Times New Roman" w:hAnsi="Times New Roman" w:cs="Times New Roman"/>
          <w:sz w:val="24"/>
          <w:szCs w:val="24"/>
        </w:rPr>
        <w:t xml:space="preserve"> семейного общежития "Туран" МКТУ имени Х.А. Ясави в г.Туркестан</w:t>
      </w:r>
      <w:bookmarkEnd w:id="1"/>
      <w:r w:rsidR="00AD5DE6" w:rsidRPr="00081AD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4C6CDE" w:rsidRPr="00081ADB" w:rsidRDefault="004C6CDE" w:rsidP="00AD5D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1559"/>
        <w:gridCol w:w="1559"/>
      </w:tblGrid>
      <w:tr w:rsidR="005F42D4" w:rsidRPr="000C234A" w:rsidTr="002E5892">
        <w:tc>
          <w:tcPr>
            <w:tcW w:w="709" w:type="dxa"/>
          </w:tcPr>
          <w:p w:rsidR="005F42D4" w:rsidRPr="000C234A" w:rsidRDefault="005F42D4" w:rsidP="002E5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</w:rPr>
              <w:t>№ п//п</w:t>
            </w:r>
          </w:p>
        </w:tc>
        <w:tc>
          <w:tcPr>
            <w:tcW w:w="5954" w:type="dxa"/>
          </w:tcPr>
          <w:p w:rsidR="005F42D4" w:rsidRPr="000C234A" w:rsidRDefault="00DB5869" w:rsidP="002E5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559" w:type="dxa"/>
          </w:tcPr>
          <w:p w:rsidR="005F42D4" w:rsidRPr="000C234A" w:rsidRDefault="005F42D4" w:rsidP="002E5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</w:tcPr>
          <w:p w:rsidR="005F42D4" w:rsidRPr="000C234A" w:rsidRDefault="005F42D4" w:rsidP="002E5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B5869" w:rsidRPr="000C234A" w:rsidTr="002E5892">
        <w:tc>
          <w:tcPr>
            <w:tcW w:w="9781" w:type="dxa"/>
            <w:gridSpan w:val="4"/>
          </w:tcPr>
          <w:p w:rsidR="00DB5869" w:rsidRPr="000C234A" w:rsidRDefault="00DB5869" w:rsidP="002E5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</w:t>
            </w: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троительная часть</w:t>
            </w:r>
          </w:p>
        </w:tc>
      </w:tr>
      <w:tr w:rsidR="00DB5869" w:rsidRPr="000C234A" w:rsidTr="002E5892">
        <w:tc>
          <w:tcPr>
            <w:tcW w:w="9781" w:type="dxa"/>
            <w:gridSpan w:val="4"/>
          </w:tcPr>
          <w:p w:rsidR="00DB5869" w:rsidRPr="000C234A" w:rsidRDefault="00DB5869" w:rsidP="002E5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Демонтажные работы первого этажа</w:t>
            </w:r>
          </w:p>
        </w:tc>
      </w:tr>
      <w:tr w:rsidR="00DB5869" w:rsidRPr="000C234A" w:rsidTr="002E5892">
        <w:tc>
          <w:tcPr>
            <w:tcW w:w="709" w:type="dxa"/>
          </w:tcPr>
          <w:p w:rsidR="00DB5869" w:rsidRPr="000C234A" w:rsidRDefault="00DB586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B5869" w:rsidRPr="000C234A" w:rsidRDefault="00DB586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 гравий вручную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  -100%</w:t>
            </w:r>
          </w:p>
        </w:tc>
        <w:tc>
          <w:tcPr>
            <w:tcW w:w="1559" w:type="dxa"/>
          </w:tcPr>
          <w:p w:rsidR="00DB5869" w:rsidRPr="000C234A" w:rsidRDefault="00DB586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DB5869" w:rsidRPr="000C234A" w:rsidRDefault="00DB586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A306C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A306C" w:rsidRPr="000C234A" w:rsidTr="002E5892">
        <w:tc>
          <w:tcPr>
            <w:tcW w:w="709" w:type="dxa"/>
          </w:tcPr>
          <w:p w:rsidR="007A306C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</w:tcPr>
          <w:p w:rsidR="007A306C" w:rsidRPr="000C234A" w:rsidRDefault="007A306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 покрытия полов цементные</w:t>
            </w:r>
          </w:p>
        </w:tc>
        <w:tc>
          <w:tcPr>
            <w:tcW w:w="1559" w:type="dxa"/>
          </w:tcPr>
          <w:p w:rsidR="007A306C" w:rsidRPr="000C234A" w:rsidRDefault="007A306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7A306C" w:rsidRPr="000C234A" w:rsidRDefault="007A306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102,40</w:t>
            </w:r>
          </w:p>
        </w:tc>
      </w:tr>
      <w:tr w:rsidR="007A306C" w:rsidRPr="000C234A" w:rsidTr="002E5892">
        <w:tc>
          <w:tcPr>
            <w:tcW w:w="709" w:type="dxa"/>
          </w:tcPr>
          <w:p w:rsidR="007A306C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</w:tcPr>
          <w:p w:rsidR="007A306C" w:rsidRPr="000C234A" w:rsidRDefault="007A306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 гидроизоляция оклеечная рулонными материалами</w:t>
            </w:r>
          </w:p>
        </w:tc>
        <w:tc>
          <w:tcPr>
            <w:tcW w:w="1559" w:type="dxa"/>
          </w:tcPr>
          <w:p w:rsidR="007A306C" w:rsidRPr="000C234A" w:rsidRDefault="007A306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7A306C" w:rsidRPr="000C234A" w:rsidRDefault="007A306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102,40</w:t>
            </w:r>
          </w:p>
        </w:tc>
      </w:tr>
      <w:tr w:rsidR="007A306C" w:rsidRPr="000C234A" w:rsidTr="002E5892">
        <w:tc>
          <w:tcPr>
            <w:tcW w:w="709" w:type="dxa"/>
          </w:tcPr>
          <w:p w:rsidR="007A306C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</w:tcPr>
          <w:p w:rsidR="007A306C" w:rsidRPr="000C234A" w:rsidRDefault="007A306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 покрытия полов из керамических плиток</w:t>
            </w:r>
          </w:p>
        </w:tc>
        <w:tc>
          <w:tcPr>
            <w:tcW w:w="1559" w:type="dxa"/>
          </w:tcPr>
          <w:p w:rsidR="007A306C" w:rsidRPr="000C234A" w:rsidRDefault="007A306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7A306C" w:rsidRPr="000C234A" w:rsidRDefault="007A306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102,40</w:t>
            </w:r>
          </w:p>
        </w:tc>
      </w:tr>
      <w:tr w:rsidR="00DB5869" w:rsidRPr="000C234A" w:rsidTr="002E5892">
        <w:tc>
          <w:tcPr>
            <w:tcW w:w="709" w:type="dxa"/>
          </w:tcPr>
          <w:p w:rsidR="00DB5869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</w:tcPr>
          <w:p w:rsidR="00DB5869" w:rsidRPr="000C234A" w:rsidRDefault="007A306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Разборка покрытия </w:t>
            </w:r>
            <w:r w:rsidR="00DB5869" w:rsidRPr="000C234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 из линолеума </w:t>
            </w:r>
            <w:r w:rsidR="00DB5869"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 -100%</w:t>
            </w:r>
          </w:p>
        </w:tc>
        <w:tc>
          <w:tcPr>
            <w:tcW w:w="1559" w:type="dxa"/>
          </w:tcPr>
          <w:p w:rsidR="00DB5869" w:rsidRPr="000C234A" w:rsidRDefault="00DB586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DB5869" w:rsidRPr="000C234A" w:rsidRDefault="00DB586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  <w:r w:rsidR="00007720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306C" w:rsidRPr="000C234A" w:rsidTr="002E5892">
        <w:tc>
          <w:tcPr>
            <w:tcW w:w="709" w:type="dxa"/>
          </w:tcPr>
          <w:p w:rsidR="007A306C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</w:tcPr>
          <w:p w:rsidR="007A306C" w:rsidRPr="000C234A" w:rsidRDefault="007A306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плинтусов     -100%       </w:t>
            </w:r>
          </w:p>
        </w:tc>
        <w:tc>
          <w:tcPr>
            <w:tcW w:w="1559" w:type="dxa"/>
          </w:tcPr>
          <w:p w:rsidR="007A306C" w:rsidRPr="000C234A" w:rsidRDefault="007A306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</w:tc>
        <w:tc>
          <w:tcPr>
            <w:tcW w:w="1559" w:type="dxa"/>
          </w:tcPr>
          <w:p w:rsidR="007A306C" w:rsidRPr="000C234A" w:rsidRDefault="007A306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  <w:r w:rsidR="00007720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07720" w:rsidRPr="000C234A" w:rsidTr="002E5892">
        <w:tc>
          <w:tcPr>
            <w:tcW w:w="709" w:type="dxa"/>
          </w:tcPr>
          <w:p w:rsidR="00007720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</w:tcPr>
          <w:p w:rsidR="00007720" w:rsidRPr="000C234A" w:rsidRDefault="00007720" w:rsidP="002E5892">
            <w:pPr>
              <w:tabs>
                <w:tab w:val="left" w:pos="85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 облицовка стен из керамических глазурованных плиток</w:t>
            </w:r>
            <w:r w:rsidR="002113C7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2113C7" w:rsidRPr="000C234A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559" w:type="dxa"/>
          </w:tcPr>
          <w:p w:rsidR="00007720" w:rsidRPr="000C234A" w:rsidRDefault="00007720" w:rsidP="002E5892">
            <w:pPr>
              <w:tabs>
                <w:tab w:val="left" w:pos="375"/>
                <w:tab w:val="center" w:pos="530"/>
                <w:tab w:val="left" w:pos="8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007720" w:rsidRPr="000C234A" w:rsidRDefault="00007720" w:rsidP="002E5892">
            <w:pPr>
              <w:tabs>
                <w:tab w:val="left" w:pos="8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07720" w:rsidRPr="000C234A" w:rsidTr="002E5892">
        <w:tc>
          <w:tcPr>
            <w:tcW w:w="709" w:type="dxa"/>
          </w:tcPr>
          <w:p w:rsidR="00007720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</w:tcPr>
          <w:p w:rsidR="00007720" w:rsidRPr="000C234A" w:rsidRDefault="00007720" w:rsidP="002E5892">
            <w:pPr>
              <w:tabs>
                <w:tab w:val="left" w:pos="85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Очистка вручную от перхлорвиниловой окраски потолков</w:t>
            </w:r>
            <w:r w:rsidR="002113C7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2113C7" w:rsidRPr="000C234A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559" w:type="dxa"/>
          </w:tcPr>
          <w:p w:rsidR="00007720" w:rsidRPr="000C234A" w:rsidRDefault="00007720" w:rsidP="002E5892">
            <w:pPr>
              <w:tabs>
                <w:tab w:val="left" w:pos="855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007720" w:rsidRPr="000C234A" w:rsidRDefault="00007720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  <w:r w:rsidR="002113C7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7720" w:rsidRPr="000C234A" w:rsidTr="002E5892">
        <w:tc>
          <w:tcPr>
            <w:tcW w:w="709" w:type="dxa"/>
          </w:tcPr>
          <w:p w:rsidR="00007720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</w:tcPr>
          <w:p w:rsidR="00007720" w:rsidRPr="000C234A" w:rsidRDefault="00007720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2113C7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вручную 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масляной окраски  с затиркой стен    -100%</w:t>
            </w:r>
          </w:p>
        </w:tc>
        <w:tc>
          <w:tcPr>
            <w:tcW w:w="1559" w:type="dxa"/>
          </w:tcPr>
          <w:p w:rsidR="00007720" w:rsidRPr="000C234A" w:rsidRDefault="00007720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007720" w:rsidRPr="000C234A" w:rsidRDefault="00007720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="002113C7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113C7" w:rsidRPr="000C234A" w:rsidTr="002E5892">
        <w:trPr>
          <w:trHeight w:val="273"/>
        </w:trPr>
        <w:tc>
          <w:tcPr>
            <w:tcW w:w="709" w:type="dxa"/>
          </w:tcPr>
          <w:p w:rsidR="002113C7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954" w:type="dxa"/>
          </w:tcPr>
          <w:p w:rsidR="002113C7" w:rsidRPr="000C234A" w:rsidRDefault="002113C7" w:rsidP="002E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ex" w:hAnsi="Simplex" w:cs="Simplex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Зачистка стен от известковых набелов 100%</w:t>
            </w:r>
            <w:r w:rsidRPr="000C234A">
              <w:rPr>
                <w:rFonts w:ascii="Simplex" w:hAnsi="Simplex" w:cs="Simplex"/>
                <w:sz w:val="24"/>
                <w:szCs w:val="24"/>
              </w:rPr>
              <w:t xml:space="preserve">         </w:t>
            </w:r>
          </w:p>
          <w:p w:rsidR="002113C7" w:rsidRPr="000C234A" w:rsidRDefault="002113C7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3C7" w:rsidRPr="000C234A" w:rsidRDefault="002113C7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2113C7" w:rsidRPr="000C234A" w:rsidRDefault="002113C7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3941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113C7" w:rsidRPr="000C234A" w:rsidTr="002E5892">
        <w:tc>
          <w:tcPr>
            <w:tcW w:w="9781" w:type="dxa"/>
            <w:gridSpan w:val="4"/>
          </w:tcPr>
          <w:p w:rsidR="002113C7" w:rsidRPr="000C234A" w:rsidRDefault="002113C7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Демонтажные работы второго этажа</w:t>
            </w:r>
          </w:p>
        </w:tc>
      </w:tr>
      <w:tr w:rsidR="002113C7" w:rsidRPr="000C234A" w:rsidTr="002E5892">
        <w:trPr>
          <w:trHeight w:val="283"/>
        </w:trPr>
        <w:tc>
          <w:tcPr>
            <w:tcW w:w="709" w:type="dxa"/>
          </w:tcPr>
          <w:p w:rsidR="002113C7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954" w:type="dxa"/>
          </w:tcPr>
          <w:p w:rsidR="002113C7" w:rsidRPr="000C234A" w:rsidRDefault="002113C7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 покрытия полов цементные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  -100%</w:t>
            </w:r>
          </w:p>
        </w:tc>
        <w:tc>
          <w:tcPr>
            <w:tcW w:w="1559" w:type="dxa"/>
          </w:tcPr>
          <w:p w:rsidR="002113C7" w:rsidRPr="000C234A" w:rsidRDefault="002113C7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2113C7" w:rsidRPr="000C234A" w:rsidRDefault="002113C7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113C7" w:rsidRPr="000C234A" w:rsidTr="002E5892">
        <w:trPr>
          <w:trHeight w:val="283"/>
        </w:trPr>
        <w:tc>
          <w:tcPr>
            <w:tcW w:w="709" w:type="dxa"/>
          </w:tcPr>
          <w:p w:rsidR="002113C7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954" w:type="dxa"/>
          </w:tcPr>
          <w:p w:rsidR="002113C7" w:rsidRPr="000C234A" w:rsidRDefault="002113C7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 гидроизоляция оклеечная рулонными материалами</w:t>
            </w:r>
          </w:p>
        </w:tc>
        <w:tc>
          <w:tcPr>
            <w:tcW w:w="1559" w:type="dxa"/>
          </w:tcPr>
          <w:p w:rsidR="002113C7" w:rsidRPr="000C234A" w:rsidRDefault="002113C7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2113C7" w:rsidRPr="000C234A" w:rsidRDefault="002113C7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61,00</w:t>
            </w:r>
          </w:p>
        </w:tc>
      </w:tr>
      <w:tr w:rsidR="002113C7" w:rsidRPr="000C234A" w:rsidTr="002E5892">
        <w:trPr>
          <w:trHeight w:val="283"/>
        </w:trPr>
        <w:tc>
          <w:tcPr>
            <w:tcW w:w="709" w:type="dxa"/>
          </w:tcPr>
          <w:p w:rsidR="002113C7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954" w:type="dxa"/>
          </w:tcPr>
          <w:p w:rsidR="002113C7" w:rsidRPr="000C234A" w:rsidRDefault="002113C7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 покрытия полов из керамических плиток</w:t>
            </w:r>
          </w:p>
        </w:tc>
        <w:tc>
          <w:tcPr>
            <w:tcW w:w="1559" w:type="dxa"/>
          </w:tcPr>
          <w:p w:rsidR="002113C7" w:rsidRPr="000C234A" w:rsidRDefault="002113C7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2113C7" w:rsidRPr="000C234A" w:rsidRDefault="002113C7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61,00</w:t>
            </w:r>
          </w:p>
        </w:tc>
      </w:tr>
      <w:tr w:rsidR="002113C7" w:rsidRPr="000C234A" w:rsidTr="002E5892">
        <w:trPr>
          <w:trHeight w:val="283"/>
        </w:trPr>
        <w:tc>
          <w:tcPr>
            <w:tcW w:w="709" w:type="dxa"/>
          </w:tcPr>
          <w:p w:rsidR="002113C7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954" w:type="dxa"/>
          </w:tcPr>
          <w:p w:rsidR="002113C7" w:rsidRPr="000C234A" w:rsidRDefault="002113C7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Разборка покрытия 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 из линолеума 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 -100%</w:t>
            </w:r>
          </w:p>
        </w:tc>
        <w:tc>
          <w:tcPr>
            <w:tcW w:w="1559" w:type="dxa"/>
          </w:tcPr>
          <w:p w:rsidR="002113C7" w:rsidRPr="000C234A" w:rsidRDefault="002113C7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2113C7" w:rsidRPr="000C234A" w:rsidRDefault="002113C7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1033,42</w:t>
            </w:r>
          </w:p>
        </w:tc>
      </w:tr>
      <w:tr w:rsidR="002113C7" w:rsidRPr="000C234A" w:rsidTr="002E5892">
        <w:trPr>
          <w:trHeight w:val="283"/>
        </w:trPr>
        <w:tc>
          <w:tcPr>
            <w:tcW w:w="709" w:type="dxa"/>
          </w:tcPr>
          <w:p w:rsidR="002113C7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954" w:type="dxa"/>
          </w:tcPr>
          <w:p w:rsidR="002113C7" w:rsidRPr="000C234A" w:rsidRDefault="002113C7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плинтусов     -100%       </w:t>
            </w:r>
          </w:p>
        </w:tc>
        <w:tc>
          <w:tcPr>
            <w:tcW w:w="1559" w:type="dxa"/>
          </w:tcPr>
          <w:p w:rsidR="002113C7" w:rsidRPr="000C234A" w:rsidRDefault="002113C7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</w:tc>
        <w:tc>
          <w:tcPr>
            <w:tcW w:w="1559" w:type="dxa"/>
          </w:tcPr>
          <w:p w:rsidR="002113C7" w:rsidRPr="000C234A" w:rsidRDefault="002113C7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1429,71</w:t>
            </w:r>
          </w:p>
        </w:tc>
      </w:tr>
      <w:tr w:rsidR="00C83136" w:rsidRPr="000C234A" w:rsidTr="002E5892">
        <w:trPr>
          <w:trHeight w:val="283"/>
        </w:trPr>
        <w:tc>
          <w:tcPr>
            <w:tcW w:w="709" w:type="dxa"/>
          </w:tcPr>
          <w:p w:rsidR="00C8313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954" w:type="dxa"/>
          </w:tcPr>
          <w:p w:rsidR="00C83136" w:rsidRPr="000C234A" w:rsidRDefault="00C83136" w:rsidP="002E5892">
            <w:pPr>
              <w:tabs>
                <w:tab w:val="left" w:pos="85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Разборка облицовка стен из керамических глазурованных плиток       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559" w:type="dxa"/>
          </w:tcPr>
          <w:p w:rsidR="00C83136" w:rsidRPr="000C234A" w:rsidRDefault="00C83136" w:rsidP="002E5892">
            <w:pPr>
              <w:tabs>
                <w:tab w:val="left" w:pos="375"/>
                <w:tab w:val="center" w:pos="530"/>
                <w:tab w:val="left" w:pos="8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C83136" w:rsidRPr="000C234A" w:rsidRDefault="00C8313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313,43</w:t>
            </w:r>
          </w:p>
        </w:tc>
      </w:tr>
      <w:tr w:rsidR="00C83136" w:rsidRPr="000C234A" w:rsidTr="002E5892">
        <w:tc>
          <w:tcPr>
            <w:tcW w:w="709" w:type="dxa"/>
          </w:tcPr>
          <w:p w:rsidR="00C8313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</w:tcPr>
          <w:p w:rsidR="00C83136" w:rsidRPr="000C234A" w:rsidRDefault="00C83136" w:rsidP="002E5892">
            <w:pPr>
              <w:tabs>
                <w:tab w:val="left" w:pos="85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Очистка вручную от перхлорвиниловой окраски потолков      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559" w:type="dxa"/>
          </w:tcPr>
          <w:p w:rsidR="00C83136" w:rsidRPr="000C234A" w:rsidRDefault="00C83136" w:rsidP="002E5892">
            <w:pPr>
              <w:tabs>
                <w:tab w:val="left" w:pos="855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C83136" w:rsidRPr="000C234A" w:rsidRDefault="00C8313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1094,42</w:t>
            </w:r>
          </w:p>
        </w:tc>
      </w:tr>
      <w:tr w:rsidR="00C83136" w:rsidRPr="000C234A" w:rsidTr="002E5892">
        <w:tc>
          <w:tcPr>
            <w:tcW w:w="709" w:type="dxa"/>
          </w:tcPr>
          <w:p w:rsidR="00C8313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954" w:type="dxa"/>
          </w:tcPr>
          <w:p w:rsidR="00C83136" w:rsidRPr="000C234A" w:rsidRDefault="00C8313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вручную 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масляной окраски  с затиркой стен    -100%</w:t>
            </w:r>
          </w:p>
        </w:tc>
        <w:tc>
          <w:tcPr>
            <w:tcW w:w="1559" w:type="dxa"/>
          </w:tcPr>
          <w:p w:rsidR="00C83136" w:rsidRPr="000C234A" w:rsidRDefault="00C8313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C83136" w:rsidRPr="000C234A" w:rsidRDefault="00C8313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530,97</w:t>
            </w:r>
          </w:p>
        </w:tc>
      </w:tr>
      <w:tr w:rsidR="00C83136" w:rsidRPr="000C234A" w:rsidTr="002E5892">
        <w:tc>
          <w:tcPr>
            <w:tcW w:w="709" w:type="dxa"/>
          </w:tcPr>
          <w:p w:rsidR="00C8313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954" w:type="dxa"/>
          </w:tcPr>
          <w:p w:rsidR="00C83136" w:rsidRPr="000C234A" w:rsidRDefault="00C83136" w:rsidP="002E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ex" w:hAnsi="Simplex" w:cs="Simplex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Зачистка стен от известковых набелов 100%</w:t>
            </w:r>
            <w:r w:rsidRPr="000C234A">
              <w:rPr>
                <w:rFonts w:ascii="Simplex" w:hAnsi="Simplex" w:cs="Simplex"/>
                <w:sz w:val="24"/>
                <w:szCs w:val="24"/>
              </w:rPr>
              <w:t xml:space="preserve">         </w:t>
            </w:r>
          </w:p>
          <w:p w:rsidR="00C83136" w:rsidRPr="000C234A" w:rsidRDefault="00C8313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136" w:rsidRPr="000C234A" w:rsidRDefault="00C8313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C83136" w:rsidRPr="000C234A" w:rsidRDefault="00C8313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2306,36</w:t>
            </w:r>
          </w:p>
        </w:tc>
      </w:tr>
      <w:tr w:rsidR="00C83136" w:rsidRPr="000C234A" w:rsidTr="002E5892">
        <w:tc>
          <w:tcPr>
            <w:tcW w:w="9781" w:type="dxa"/>
            <w:gridSpan w:val="4"/>
          </w:tcPr>
          <w:p w:rsidR="00C83136" w:rsidRPr="000C234A" w:rsidRDefault="00C8313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Демонтажные работы третьего этажа</w:t>
            </w:r>
          </w:p>
        </w:tc>
      </w:tr>
      <w:tr w:rsidR="00DF737D" w:rsidRPr="000C234A" w:rsidTr="002E5892">
        <w:tc>
          <w:tcPr>
            <w:tcW w:w="709" w:type="dxa"/>
          </w:tcPr>
          <w:p w:rsidR="00DF737D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954" w:type="dxa"/>
          </w:tcPr>
          <w:p w:rsidR="00DF737D" w:rsidRPr="000C234A" w:rsidRDefault="00DF737D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 покрытия полов цементные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  -100%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45,3</w:t>
            </w:r>
          </w:p>
        </w:tc>
      </w:tr>
      <w:tr w:rsidR="00DF737D" w:rsidRPr="000C234A" w:rsidTr="002E5892">
        <w:tc>
          <w:tcPr>
            <w:tcW w:w="709" w:type="dxa"/>
          </w:tcPr>
          <w:p w:rsidR="00DF737D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954" w:type="dxa"/>
          </w:tcPr>
          <w:p w:rsidR="00DF737D" w:rsidRPr="000C234A" w:rsidRDefault="00DF737D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 гидроизоляция оклеечная рулонными материалами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45,3</w:t>
            </w:r>
          </w:p>
        </w:tc>
      </w:tr>
      <w:tr w:rsidR="00DF737D" w:rsidRPr="000C234A" w:rsidTr="002E5892">
        <w:tc>
          <w:tcPr>
            <w:tcW w:w="709" w:type="dxa"/>
          </w:tcPr>
          <w:p w:rsidR="00DF737D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954" w:type="dxa"/>
          </w:tcPr>
          <w:p w:rsidR="00DF737D" w:rsidRPr="000C234A" w:rsidRDefault="00DF737D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 покрытия полов из керамических плиток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45,3</w:t>
            </w:r>
          </w:p>
        </w:tc>
      </w:tr>
      <w:tr w:rsidR="00DF737D" w:rsidRPr="000C234A" w:rsidTr="002E5892">
        <w:tc>
          <w:tcPr>
            <w:tcW w:w="709" w:type="dxa"/>
          </w:tcPr>
          <w:p w:rsidR="00DF737D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954" w:type="dxa"/>
          </w:tcPr>
          <w:p w:rsidR="00DF737D" w:rsidRPr="000C234A" w:rsidRDefault="00DF737D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Разборка покрытия 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 из линолеума 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 -100%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704,2</w:t>
            </w:r>
          </w:p>
        </w:tc>
      </w:tr>
      <w:tr w:rsidR="00DF737D" w:rsidRPr="000C234A" w:rsidTr="002E5892">
        <w:tc>
          <w:tcPr>
            <w:tcW w:w="709" w:type="dxa"/>
          </w:tcPr>
          <w:p w:rsidR="00DF737D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954" w:type="dxa"/>
          </w:tcPr>
          <w:p w:rsidR="00DF737D" w:rsidRPr="000C234A" w:rsidRDefault="00DF737D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плинтусов     -100%       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785,04</w:t>
            </w:r>
          </w:p>
        </w:tc>
      </w:tr>
      <w:tr w:rsidR="00DF737D" w:rsidRPr="000C234A" w:rsidTr="002E5892">
        <w:tc>
          <w:tcPr>
            <w:tcW w:w="709" w:type="dxa"/>
          </w:tcPr>
          <w:p w:rsidR="00DF737D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954" w:type="dxa"/>
          </w:tcPr>
          <w:p w:rsidR="00DF737D" w:rsidRPr="000C234A" w:rsidRDefault="00DF737D" w:rsidP="002E5892">
            <w:pPr>
              <w:tabs>
                <w:tab w:val="left" w:pos="85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Разборка облицовка стен из керамических глазурованных плиток       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tabs>
                <w:tab w:val="left" w:pos="375"/>
                <w:tab w:val="center" w:pos="530"/>
                <w:tab w:val="left" w:pos="8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325,25</w:t>
            </w:r>
          </w:p>
        </w:tc>
      </w:tr>
      <w:tr w:rsidR="00DF737D" w:rsidRPr="000C234A" w:rsidTr="002E5892">
        <w:tc>
          <w:tcPr>
            <w:tcW w:w="709" w:type="dxa"/>
          </w:tcPr>
          <w:p w:rsidR="00DF737D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954" w:type="dxa"/>
          </w:tcPr>
          <w:p w:rsidR="00DF737D" w:rsidRPr="000C234A" w:rsidRDefault="00DF737D" w:rsidP="002E5892">
            <w:pPr>
              <w:tabs>
                <w:tab w:val="left" w:pos="85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Очистка вручную от перхлорвиниловой окраски потолков      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tabs>
                <w:tab w:val="left" w:pos="855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749,5</w:t>
            </w:r>
          </w:p>
        </w:tc>
      </w:tr>
      <w:tr w:rsidR="00DF737D" w:rsidRPr="000C234A" w:rsidTr="002E5892">
        <w:tc>
          <w:tcPr>
            <w:tcW w:w="709" w:type="dxa"/>
          </w:tcPr>
          <w:p w:rsidR="00DF737D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954" w:type="dxa"/>
          </w:tcPr>
          <w:p w:rsidR="00DF737D" w:rsidRPr="000C234A" w:rsidRDefault="00DF737D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вручную 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масляной окраски  с затиркой стен    -100%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308,15</w:t>
            </w:r>
          </w:p>
        </w:tc>
      </w:tr>
      <w:tr w:rsidR="00DF737D" w:rsidRPr="000C234A" w:rsidTr="002E5892">
        <w:tc>
          <w:tcPr>
            <w:tcW w:w="709" w:type="dxa"/>
          </w:tcPr>
          <w:p w:rsidR="00DF737D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954" w:type="dxa"/>
          </w:tcPr>
          <w:p w:rsidR="00DF737D" w:rsidRPr="000C234A" w:rsidRDefault="00DF737D" w:rsidP="002E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ex" w:hAnsi="Simplex" w:cs="Simplex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Зачистка стен от известковых набелов 100%</w:t>
            </w:r>
            <w:r w:rsidRPr="000C234A">
              <w:rPr>
                <w:rFonts w:ascii="Simplex" w:hAnsi="Simplex" w:cs="Simplex"/>
                <w:sz w:val="24"/>
                <w:szCs w:val="24"/>
              </w:rPr>
              <w:t xml:space="preserve">         </w:t>
            </w:r>
          </w:p>
          <w:p w:rsidR="00DF737D" w:rsidRPr="000C234A" w:rsidRDefault="00DF737D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1498,5</w:t>
            </w:r>
          </w:p>
        </w:tc>
      </w:tr>
      <w:tr w:rsidR="00DF737D" w:rsidRPr="000C234A" w:rsidTr="002E5892">
        <w:tc>
          <w:tcPr>
            <w:tcW w:w="9781" w:type="dxa"/>
            <w:gridSpan w:val="4"/>
          </w:tcPr>
          <w:p w:rsidR="00DF737D" w:rsidRPr="000C234A" w:rsidRDefault="00DF737D" w:rsidP="002E5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Демонтаж оконных и дверных проемов</w:t>
            </w:r>
          </w:p>
        </w:tc>
      </w:tr>
      <w:tr w:rsidR="00DF737D" w:rsidRPr="000C234A" w:rsidTr="002E5892">
        <w:tc>
          <w:tcPr>
            <w:tcW w:w="709" w:type="dxa"/>
          </w:tcPr>
          <w:p w:rsidR="00DF737D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954" w:type="dxa"/>
          </w:tcPr>
          <w:p w:rsidR="00DF737D" w:rsidRPr="000C234A" w:rsidRDefault="00DF737D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Демонтаж оконных блоков из ПВХ профилей поворотных двухстворчатых, </w:t>
            </w:r>
            <w:r w:rsidR="00755373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площадью до 2,0 м2</w:t>
            </w:r>
          </w:p>
        </w:tc>
        <w:tc>
          <w:tcPr>
            <w:tcW w:w="1559" w:type="dxa"/>
          </w:tcPr>
          <w:p w:rsidR="00DF737D" w:rsidRPr="000C234A" w:rsidRDefault="00755373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DF737D" w:rsidRPr="000C234A" w:rsidRDefault="00755373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214,56</w:t>
            </w:r>
          </w:p>
        </w:tc>
      </w:tr>
      <w:tr w:rsidR="00755373" w:rsidRPr="000C234A" w:rsidTr="002E5892">
        <w:tc>
          <w:tcPr>
            <w:tcW w:w="709" w:type="dxa"/>
          </w:tcPr>
          <w:p w:rsidR="00755373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954" w:type="dxa"/>
          </w:tcPr>
          <w:p w:rsidR="00755373" w:rsidRPr="000C234A" w:rsidRDefault="00755373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Демонтаж оконных блоков из ПВХ профилей поворотных двухстворчатых, площадью более 2,0 м2</w:t>
            </w:r>
          </w:p>
        </w:tc>
        <w:tc>
          <w:tcPr>
            <w:tcW w:w="1559" w:type="dxa"/>
          </w:tcPr>
          <w:p w:rsidR="00755373" w:rsidRPr="000C234A" w:rsidRDefault="00755373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755373" w:rsidRPr="000C234A" w:rsidRDefault="00755373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44,01</w:t>
            </w:r>
          </w:p>
        </w:tc>
      </w:tr>
      <w:tr w:rsidR="00755373" w:rsidRPr="000C234A" w:rsidTr="002E5892">
        <w:tc>
          <w:tcPr>
            <w:tcW w:w="709" w:type="dxa"/>
          </w:tcPr>
          <w:p w:rsidR="00755373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954" w:type="dxa"/>
          </w:tcPr>
          <w:p w:rsidR="00755373" w:rsidRPr="000C234A" w:rsidRDefault="00755373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Демонтаж оконных блоков из ПВХ профилей поворотных трехстворчатых, площадью более 2,0 м2</w:t>
            </w:r>
          </w:p>
        </w:tc>
        <w:tc>
          <w:tcPr>
            <w:tcW w:w="1559" w:type="dxa"/>
          </w:tcPr>
          <w:p w:rsidR="00755373" w:rsidRPr="000C234A" w:rsidRDefault="00755373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755373" w:rsidRPr="000C234A" w:rsidRDefault="00755373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4,16</w:t>
            </w:r>
          </w:p>
        </w:tc>
      </w:tr>
      <w:tr w:rsidR="00755373" w:rsidRPr="000C234A" w:rsidTr="002E5892">
        <w:tc>
          <w:tcPr>
            <w:tcW w:w="709" w:type="dxa"/>
          </w:tcPr>
          <w:p w:rsidR="00755373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954" w:type="dxa"/>
          </w:tcPr>
          <w:p w:rsidR="00755373" w:rsidRPr="000C234A" w:rsidRDefault="00F26BE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Демонтаж блоки дверные однопольные</w:t>
            </w:r>
          </w:p>
        </w:tc>
        <w:tc>
          <w:tcPr>
            <w:tcW w:w="1559" w:type="dxa"/>
          </w:tcPr>
          <w:p w:rsidR="00755373" w:rsidRPr="000C234A" w:rsidRDefault="00F26BE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755373" w:rsidRPr="000C234A" w:rsidRDefault="00F26BE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36,33</w:t>
            </w:r>
          </w:p>
        </w:tc>
      </w:tr>
      <w:tr w:rsidR="00755373" w:rsidRPr="000C234A" w:rsidTr="002E5892">
        <w:tc>
          <w:tcPr>
            <w:tcW w:w="709" w:type="dxa"/>
          </w:tcPr>
          <w:p w:rsidR="00755373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954" w:type="dxa"/>
          </w:tcPr>
          <w:p w:rsidR="00755373" w:rsidRPr="000C234A" w:rsidRDefault="00F26BE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Демонтаж блоки дверные деревянное однопольные и двупольные</w:t>
            </w:r>
          </w:p>
        </w:tc>
        <w:tc>
          <w:tcPr>
            <w:tcW w:w="1559" w:type="dxa"/>
          </w:tcPr>
          <w:p w:rsidR="00755373" w:rsidRPr="000C234A" w:rsidRDefault="00F26BE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755373" w:rsidRPr="000C234A" w:rsidRDefault="00F26BE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379,05</w:t>
            </w:r>
          </w:p>
        </w:tc>
      </w:tr>
      <w:tr w:rsidR="00755373" w:rsidRPr="000C234A" w:rsidTr="002E5892">
        <w:tc>
          <w:tcPr>
            <w:tcW w:w="709" w:type="dxa"/>
          </w:tcPr>
          <w:p w:rsidR="00755373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954" w:type="dxa"/>
          </w:tcPr>
          <w:p w:rsidR="00755373" w:rsidRPr="000C234A" w:rsidRDefault="00F26BE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Демонтаж блоки дверные из ПВХ профилей</w:t>
            </w:r>
          </w:p>
        </w:tc>
        <w:tc>
          <w:tcPr>
            <w:tcW w:w="1559" w:type="dxa"/>
          </w:tcPr>
          <w:p w:rsidR="00755373" w:rsidRPr="000C234A" w:rsidRDefault="00F26BE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755373" w:rsidRPr="000C234A" w:rsidRDefault="00F26BE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163,17</w:t>
            </w:r>
          </w:p>
        </w:tc>
      </w:tr>
      <w:tr w:rsidR="00CA7077" w:rsidRPr="000C234A" w:rsidTr="002E5892">
        <w:tc>
          <w:tcPr>
            <w:tcW w:w="9781" w:type="dxa"/>
            <w:gridSpan w:val="4"/>
          </w:tcPr>
          <w:p w:rsidR="00CA7077" w:rsidRPr="000C234A" w:rsidRDefault="00261428" w:rsidP="002E5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Ремонтные работы первого этажа</w:t>
            </w:r>
          </w:p>
        </w:tc>
      </w:tr>
      <w:tr w:rsidR="00CA7077" w:rsidRPr="000C234A" w:rsidTr="002E5892">
        <w:tc>
          <w:tcPr>
            <w:tcW w:w="709" w:type="dxa"/>
          </w:tcPr>
          <w:p w:rsidR="00CA7077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954" w:type="dxa"/>
          </w:tcPr>
          <w:p w:rsidR="00CA7077" w:rsidRPr="000C234A" w:rsidRDefault="0026142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Уплотнение щебнем</w:t>
            </w:r>
          </w:p>
        </w:tc>
        <w:tc>
          <w:tcPr>
            <w:tcW w:w="1559" w:type="dxa"/>
          </w:tcPr>
          <w:p w:rsidR="00CA7077" w:rsidRPr="000C234A" w:rsidRDefault="0026142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CA7077" w:rsidRPr="000C234A" w:rsidRDefault="0026142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102,4</w:t>
            </w:r>
          </w:p>
        </w:tc>
      </w:tr>
      <w:tr w:rsidR="00CA7077" w:rsidRPr="000C234A" w:rsidTr="002E5892">
        <w:tc>
          <w:tcPr>
            <w:tcW w:w="709" w:type="dxa"/>
          </w:tcPr>
          <w:p w:rsidR="00CA7077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954" w:type="dxa"/>
          </w:tcPr>
          <w:p w:rsidR="00CA7077" w:rsidRPr="000C234A" w:rsidRDefault="0026142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слои подстилающие бетонные</w:t>
            </w:r>
          </w:p>
        </w:tc>
        <w:tc>
          <w:tcPr>
            <w:tcW w:w="1559" w:type="dxa"/>
          </w:tcPr>
          <w:p w:rsidR="00CA7077" w:rsidRPr="000C234A" w:rsidRDefault="0026142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м3</w:t>
            </w:r>
          </w:p>
        </w:tc>
        <w:tc>
          <w:tcPr>
            <w:tcW w:w="1559" w:type="dxa"/>
          </w:tcPr>
          <w:p w:rsidR="00CA7077" w:rsidRPr="000C234A" w:rsidRDefault="0026142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8,192</w:t>
            </w:r>
          </w:p>
        </w:tc>
      </w:tr>
      <w:tr w:rsidR="00CA7077" w:rsidRPr="000C234A" w:rsidTr="002E5892">
        <w:tc>
          <w:tcPr>
            <w:tcW w:w="709" w:type="dxa"/>
          </w:tcPr>
          <w:p w:rsidR="00CA7077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954" w:type="dxa"/>
          </w:tcPr>
          <w:p w:rsidR="00CA7077" w:rsidRPr="000C234A" w:rsidRDefault="0026142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стяжки цементные</w:t>
            </w:r>
          </w:p>
        </w:tc>
        <w:tc>
          <w:tcPr>
            <w:tcW w:w="1559" w:type="dxa"/>
          </w:tcPr>
          <w:p w:rsidR="00CA7077" w:rsidRPr="000C234A" w:rsidRDefault="0026142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CA7077" w:rsidRPr="000C234A" w:rsidRDefault="0026142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102,4</w:t>
            </w:r>
          </w:p>
        </w:tc>
      </w:tr>
      <w:tr w:rsidR="00CA7077" w:rsidRPr="000C234A" w:rsidTr="002E5892">
        <w:tc>
          <w:tcPr>
            <w:tcW w:w="709" w:type="dxa"/>
          </w:tcPr>
          <w:p w:rsidR="00CA7077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954" w:type="dxa"/>
          </w:tcPr>
          <w:p w:rsidR="00CA7077" w:rsidRPr="000C234A" w:rsidRDefault="0026142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гидроизоляция оклеечная рулонными материалами на битумной мастике – 2 слоя</w:t>
            </w:r>
          </w:p>
        </w:tc>
        <w:tc>
          <w:tcPr>
            <w:tcW w:w="1559" w:type="dxa"/>
          </w:tcPr>
          <w:p w:rsidR="00CA7077" w:rsidRPr="000C234A" w:rsidRDefault="0026142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CA7077" w:rsidRPr="000C234A" w:rsidRDefault="0026142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102,4</w:t>
            </w:r>
          </w:p>
        </w:tc>
      </w:tr>
      <w:tr w:rsidR="00CA7077" w:rsidRPr="000C234A" w:rsidTr="002E5892">
        <w:tc>
          <w:tcPr>
            <w:tcW w:w="709" w:type="dxa"/>
          </w:tcPr>
          <w:p w:rsidR="00CA7077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954" w:type="dxa"/>
          </w:tcPr>
          <w:p w:rsidR="00CA7077" w:rsidRPr="000C234A" w:rsidRDefault="0026142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покрытия полов из</w:t>
            </w:r>
            <w:r w:rsidR="007C70D9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керамических плиток</w:t>
            </w:r>
          </w:p>
        </w:tc>
        <w:tc>
          <w:tcPr>
            <w:tcW w:w="1559" w:type="dxa"/>
          </w:tcPr>
          <w:p w:rsidR="00CA7077" w:rsidRPr="000C234A" w:rsidRDefault="007C70D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CA7077" w:rsidRPr="000C234A" w:rsidRDefault="007C70D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102,4</w:t>
            </w:r>
          </w:p>
        </w:tc>
      </w:tr>
      <w:tr w:rsidR="00CA7077" w:rsidRPr="000C234A" w:rsidTr="002E5892">
        <w:tc>
          <w:tcPr>
            <w:tcW w:w="709" w:type="dxa"/>
          </w:tcPr>
          <w:p w:rsidR="00CA7077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954" w:type="dxa"/>
          </w:tcPr>
          <w:p w:rsidR="00CA7077" w:rsidRPr="000C234A" w:rsidRDefault="007C70D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покрытия полов из линолеума</w:t>
            </w:r>
          </w:p>
        </w:tc>
        <w:tc>
          <w:tcPr>
            <w:tcW w:w="1559" w:type="dxa"/>
          </w:tcPr>
          <w:p w:rsidR="00CA7077" w:rsidRPr="000C234A" w:rsidRDefault="007C70D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CA7077" w:rsidRPr="000C234A" w:rsidRDefault="007C70D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1664,8</w:t>
            </w:r>
          </w:p>
        </w:tc>
      </w:tr>
      <w:tr w:rsidR="00CA7077" w:rsidRPr="000C234A" w:rsidTr="002E5892">
        <w:tc>
          <w:tcPr>
            <w:tcW w:w="709" w:type="dxa"/>
          </w:tcPr>
          <w:p w:rsidR="00CA7077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954" w:type="dxa"/>
          </w:tcPr>
          <w:p w:rsidR="00CA7077" w:rsidRPr="000C234A" w:rsidRDefault="007C70D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плинтусов поливинилхлоридных</w:t>
            </w:r>
          </w:p>
        </w:tc>
        <w:tc>
          <w:tcPr>
            <w:tcW w:w="1559" w:type="dxa"/>
          </w:tcPr>
          <w:p w:rsidR="00CA7077" w:rsidRPr="000C234A" w:rsidRDefault="007C70D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CA7077" w:rsidRPr="000C234A" w:rsidRDefault="007C70D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2261,72</w:t>
            </w:r>
          </w:p>
        </w:tc>
      </w:tr>
      <w:tr w:rsidR="00DA22B4" w:rsidRPr="000C234A" w:rsidTr="002E5892">
        <w:tc>
          <w:tcPr>
            <w:tcW w:w="709" w:type="dxa"/>
          </w:tcPr>
          <w:p w:rsidR="00DA22B4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954" w:type="dxa"/>
          </w:tcPr>
          <w:p w:rsidR="00DA22B4" w:rsidRPr="000C234A" w:rsidRDefault="00DA22B4" w:rsidP="002E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Гладкая облицовка стен, столбов, пилястр и  </w:t>
            </w:r>
          </w:p>
          <w:p w:rsidR="00DA22B4" w:rsidRPr="000C234A" w:rsidRDefault="00DA22B4" w:rsidP="002E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откосов /без карнизных, плинтусных и угловых  плиток/ без установки плиток туалетного гарнитура по кирпичу и бетону</w:t>
            </w:r>
          </w:p>
        </w:tc>
        <w:tc>
          <w:tcPr>
            <w:tcW w:w="1559" w:type="dxa"/>
          </w:tcPr>
          <w:p w:rsidR="00DA22B4" w:rsidRPr="000C234A" w:rsidRDefault="00DA22B4" w:rsidP="002E5892">
            <w:pPr>
              <w:tabs>
                <w:tab w:val="left" w:pos="7455"/>
                <w:tab w:val="left" w:pos="8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DA22B4" w:rsidRPr="000C234A" w:rsidRDefault="00DA22B4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,65</w:t>
            </w:r>
          </w:p>
        </w:tc>
      </w:tr>
      <w:tr w:rsidR="00DA22B4" w:rsidRPr="000C234A" w:rsidTr="002E5892">
        <w:tc>
          <w:tcPr>
            <w:tcW w:w="709" w:type="dxa"/>
          </w:tcPr>
          <w:p w:rsidR="00DA22B4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954" w:type="dxa"/>
          </w:tcPr>
          <w:p w:rsidR="00DA22B4" w:rsidRPr="000C234A" w:rsidRDefault="00DA22B4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Отделка внутренних поверхностей потолки сухими смесями на гипсовой основе</w:t>
            </w:r>
          </w:p>
        </w:tc>
        <w:tc>
          <w:tcPr>
            <w:tcW w:w="1559" w:type="dxa"/>
          </w:tcPr>
          <w:p w:rsidR="00DA22B4" w:rsidRPr="000C234A" w:rsidRDefault="00DA22B4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DA22B4" w:rsidRPr="000C234A" w:rsidRDefault="00DA22B4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1767,2</w:t>
            </w:r>
          </w:p>
        </w:tc>
      </w:tr>
      <w:tr w:rsidR="00DA22B4" w:rsidRPr="000C234A" w:rsidTr="002E5892">
        <w:tc>
          <w:tcPr>
            <w:tcW w:w="709" w:type="dxa"/>
          </w:tcPr>
          <w:p w:rsidR="00DA22B4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954" w:type="dxa"/>
          </w:tcPr>
          <w:p w:rsidR="00DA22B4" w:rsidRPr="000C234A" w:rsidRDefault="002271C5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Улучшенная окраска потолка поливинилацетатными водоэмульсионными составами</w:t>
            </w:r>
          </w:p>
        </w:tc>
        <w:tc>
          <w:tcPr>
            <w:tcW w:w="1559" w:type="dxa"/>
          </w:tcPr>
          <w:p w:rsidR="00DA22B4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DA22B4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1767,2</w:t>
            </w:r>
          </w:p>
        </w:tc>
      </w:tr>
      <w:tr w:rsidR="00DA22B4" w:rsidRPr="000C234A" w:rsidTr="002E5892">
        <w:tc>
          <w:tcPr>
            <w:tcW w:w="709" w:type="dxa"/>
          </w:tcPr>
          <w:p w:rsidR="00DA22B4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954" w:type="dxa"/>
          </w:tcPr>
          <w:p w:rsidR="00DA22B4" w:rsidRPr="000C234A" w:rsidRDefault="002271C5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Улучшенная окраска стен масляными составами</w:t>
            </w:r>
          </w:p>
        </w:tc>
        <w:tc>
          <w:tcPr>
            <w:tcW w:w="1559" w:type="dxa"/>
          </w:tcPr>
          <w:p w:rsidR="00DA22B4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DA22B4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843,75</w:t>
            </w:r>
          </w:p>
        </w:tc>
      </w:tr>
      <w:tr w:rsidR="00DA22B4" w:rsidRPr="000C234A" w:rsidTr="002E5892">
        <w:tc>
          <w:tcPr>
            <w:tcW w:w="709" w:type="dxa"/>
          </w:tcPr>
          <w:p w:rsidR="00DA22B4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954" w:type="dxa"/>
          </w:tcPr>
          <w:p w:rsidR="00DA22B4" w:rsidRPr="000C234A" w:rsidRDefault="002271C5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Отделка внутренних оштукатуренных поверхностей стен сухими смесями на гипсовой основе</w:t>
            </w:r>
          </w:p>
        </w:tc>
        <w:tc>
          <w:tcPr>
            <w:tcW w:w="1559" w:type="dxa"/>
          </w:tcPr>
          <w:p w:rsidR="00DA22B4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DA22B4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3941,6</w:t>
            </w:r>
          </w:p>
        </w:tc>
      </w:tr>
      <w:tr w:rsidR="002271C5" w:rsidRPr="000C234A" w:rsidTr="002E5892">
        <w:tc>
          <w:tcPr>
            <w:tcW w:w="709" w:type="dxa"/>
          </w:tcPr>
          <w:p w:rsidR="002271C5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954" w:type="dxa"/>
          </w:tcPr>
          <w:p w:rsidR="002271C5" w:rsidRPr="000C234A" w:rsidRDefault="002271C5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Улучшенная окраска стен поливинилацетатными водоэмульсионными составами, подготовленные под окраску</w:t>
            </w:r>
          </w:p>
        </w:tc>
        <w:tc>
          <w:tcPr>
            <w:tcW w:w="1559" w:type="dxa"/>
          </w:tcPr>
          <w:p w:rsidR="002271C5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2271C5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3941,6</w:t>
            </w:r>
          </w:p>
        </w:tc>
      </w:tr>
      <w:tr w:rsidR="002271C5" w:rsidRPr="000C234A" w:rsidTr="002E5892">
        <w:tc>
          <w:tcPr>
            <w:tcW w:w="709" w:type="dxa"/>
          </w:tcPr>
          <w:p w:rsidR="002271C5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954" w:type="dxa"/>
          </w:tcPr>
          <w:p w:rsidR="002271C5" w:rsidRPr="000C234A" w:rsidRDefault="002271C5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Штукатурка откосов оконные и дверные поверхностей по бетону и камню</w:t>
            </w:r>
          </w:p>
        </w:tc>
        <w:tc>
          <w:tcPr>
            <w:tcW w:w="1559" w:type="dxa"/>
          </w:tcPr>
          <w:p w:rsidR="002271C5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2271C5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284,1</w:t>
            </w:r>
          </w:p>
        </w:tc>
      </w:tr>
      <w:tr w:rsidR="002271C5" w:rsidRPr="000C234A" w:rsidTr="002E5892">
        <w:tc>
          <w:tcPr>
            <w:tcW w:w="709" w:type="dxa"/>
          </w:tcPr>
          <w:p w:rsidR="002271C5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954" w:type="dxa"/>
          </w:tcPr>
          <w:p w:rsidR="002271C5" w:rsidRPr="000C234A" w:rsidRDefault="002271C5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Отделка внутренних оштукатуренных поверхностей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откосов сухими смесями на гипсовой основе</w:t>
            </w:r>
          </w:p>
        </w:tc>
        <w:tc>
          <w:tcPr>
            <w:tcW w:w="1559" w:type="dxa"/>
          </w:tcPr>
          <w:p w:rsidR="002271C5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м2</w:t>
            </w:r>
          </w:p>
        </w:tc>
        <w:tc>
          <w:tcPr>
            <w:tcW w:w="1559" w:type="dxa"/>
          </w:tcPr>
          <w:p w:rsidR="002271C5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284,1</w:t>
            </w:r>
          </w:p>
        </w:tc>
      </w:tr>
      <w:tr w:rsidR="002271C5" w:rsidRPr="000C234A" w:rsidTr="002E5892">
        <w:tc>
          <w:tcPr>
            <w:tcW w:w="709" w:type="dxa"/>
          </w:tcPr>
          <w:p w:rsidR="002271C5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</w:p>
        </w:tc>
        <w:tc>
          <w:tcPr>
            <w:tcW w:w="5954" w:type="dxa"/>
          </w:tcPr>
          <w:p w:rsidR="002271C5" w:rsidRPr="000C234A" w:rsidRDefault="002271C5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Улучшенная окраска откосов поливинилацетатными водоэмульсионными составами, подготовленные под окраску</w:t>
            </w:r>
          </w:p>
        </w:tc>
        <w:tc>
          <w:tcPr>
            <w:tcW w:w="1559" w:type="dxa"/>
          </w:tcPr>
          <w:p w:rsidR="002271C5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2271C5" w:rsidRPr="000C234A" w:rsidRDefault="002271C5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284,1</w:t>
            </w:r>
          </w:p>
        </w:tc>
      </w:tr>
      <w:tr w:rsidR="009B415A" w:rsidRPr="000C234A" w:rsidTr="002E5892">
        <w:tc>
          <w:tcPr>
            <w:tcW w:w="9781" w:type="dxa"/>
            <w:gridSpan w:val="4"/>
          </w:tcPr>
          <w:p w:rsidR="009B415A" w:rsidRPr="000C234A" w:rsidRDefault="009B415A" w:rsidP="002E5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Ремонтные работы второго этажа</w:t>
            </w:r>
          </w:p>
        </w:tc>
      </w:tr>
      <w:tr w:rsidR="00F72096" w:rsidRPr="000C234A" w:rsidTr="002E5892">
        <w:tc>
          <w:tcPr>
            <w:tcW w:w="709" w:type="dxa"/>
          </w:tcPr>
          <w:p w:rsidR="00F7209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954" w:type="dxa"/>
          </w:tcPr>
          <w:p w:rsidR="00F72096" w:rsidRPr="000C234A" w:rsidRDefault="00F7209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стяжки цементные, тощиной-40мм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61,0</w:t>
            </w:r>
          </w:p>
        </w:tc>
      </w:tr>
      <w:tr w:rsidR="00F72096" w:rsidRPr="000C234A" w:rsidTr="002E5892">
        <w:tc>
          <w:tcPr>
            <w:tcW w:w="709" w:type="dxa"/>
          </w:tcPr>
          <w:p w:rsidR="00F7209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954" w:type="dxa"/>
          </w:tcPr>
          <w:p w:rsidR="00F72096" w:rsidRPr="000C234A" w:rsidRDefault="00F7209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гидроизоляция оклеечная рулонными материалами на битумной мастике – 2 слоя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61,0</w:t>
            </w:r>
          </w:p>
        </w:tc>
      </w:tr>
      <w:tr w:rsidR="00F72096" w:rsidRPr="000C234A" w:rsidTr="002E5892">
        <w:tc>
          <w:tcPr>
            <w:tcW w:w="709" w:type="dxa"/>
          </w:tcPr>
          <w:p w:rsidR="00F7209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954" w:type="dxa"/>
          </w:tcPr>
          <w:p w:rsidR="00F72096" w:rsidRPr="000C234A" w:rsidRDefault="00F7209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покрытия полов из керамических плиток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61,0</w:t>
            </w:r>
          </w:p>
        </w:tc>
      </w:tr>
      <w:tr w:rsidR="00F72096" w:rsidRPr="000C234A" w:rsidTr="002E5892">
        <w:tc>
          <w:tcPr>
            <w:tcW w:w="709" w:type="dxa"/>
          </w:tcPr>
          <w:p w:rsidR="00F7209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954" w:type="dxa"/>
          </w:tcPr>
          <w:p w:rsidR="00F72096" w:rsidRPr="000C234A" w:rsidRDefault="00F7209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покрытия полов из линолеума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1033,42</w:t>
            </w:r>
          </w:p>
        </w:tc>
      </w:tr>
      <w:tr w:rsidR="00F72096" w:rsidRPr="000C234A" w:rsidTr="002E5892">
        <w:tc>
          <w:tcPr>
            <w:tcW w:w="709" w:type="dxa"/>
          </w:tcPr>
          <w:p w:rsidR="00F7209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954" w:type="dxa"/>
          </w:tcPr>
          <w:p w:rsidR="00F72096" w:rsidRPr="000C234A" w:rsidRDefault="00F7209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плинтусов поливинилхлоридных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1429,71</w:t>
            </w:r>
          </w:p>
        </w:tc>
      </w:tr>
      <w:tr w:rsidR="00F72096" w:rsidRPr="000C234A" w:rsidTr="002E5892">
        <w:tc>
          <w:tcPr>
            <w:tcW w:w="709" w:type="dxa"/>
          </w:tcPr>
          <w:p w:rsidR="00F7209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954" w:type="dxa"/>
          </w:tcPr>
          <w:p w:rsidR="00F72096" w:rsidRPr="000C234A" w:rsidRDefault="00F72096" w:rsidP="002E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Гладкая облицовка стен, столбов, пилястр и  </w:t>
            </w:r>
          </w:p>
          <w:p w:rsidR="00F72096" w:rsidRPr="000C234A" w:rsidRDefault="00F72096" w:rsidP="002E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откосов /без карнизных, плинтусных и угловых  плиток/ без установки плиток туалетного гарнитура по кирпичу и бетону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tabs>
                <w:tab w:val="left" w:pos="7455"/>
                <w:tab w:val="left" w:pos="8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313,43</w:t>
            </w:r>
          </w:p>
        </w:tc>
      </w:tr>
      <w:tr w:rsidR="00F72096" w:rsidRPr="000C234A" w:rsidTr="002E5892">
        <w:tc>
          <w:tcPr>
            <w:tcW w:w="709" w:type="dxa"/>
          </w:tcPr>
          <w:p w:rsidR="00F7209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954" w:type="dxa"/>
          </w:tcPr>
          <w:p w:rsidR="00F72096" w:rsidRPr="000C234A" w:rsidRDefault="00F7209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Отделка внутренних поверхностей потолки сухими смесями на гипсовой основе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1094,42</w:t>
            </w:r>
          </w:p>
        </w:tc>
      </w:tr>
      <w:tr w:rsidR="00F72096" w:rsidRPr="000C234A" w:rsidTr="002E5892">
        <w:tc>
          <w:tcPr>
            <w:tcW w:w="709" w:type="dxa"/>
          </w:tcPr>
          <w:p w:rsidR="00F7209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954" w:type="dxa"/>
          </w:tcPr>
          <w:p w:rsidR="00F72096" w:rsidRPr="000C234A" w:rsidRDefault="00F7209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Улучшенная окраска потолка поливинилацетатными водоэмульсионными составами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1094,42</w:t>
            </w:r>
          </w:p>
        </w:tc>
      </w:tr>
      <w:tr w:rsidR="00F72096" w:rsidRPr="000C234A" w:rsidTr="002E5892">
        <w:tc>
          <w:tcPr>
            <w:tcW w:w="709" w:type="dxa"/>
          </w:tcPr>
          <w:p w:rsidR="00F7209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954" w:type="dxa"/>
          </w:tcPr>
          <w:p w:rsidR="00F72096" w:rsidRPr="000C234A" w:rsidRDefault="00F7209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Улучшенная окраска стен масляными составами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530,97</w:t>
            </w:r>
          </w:p>
        </w:tc>
      </w:tr>
      <w:tr w:rsidR="00F72096" w:rsidRPr="000C234A" w:rsidTr="002E5892">
        <w:tc>
          <w:tcPr>
            <w:tcW w:w="709" w:type="dxa"/>
          </w:tcPr>
          <w:p w:rsidR="00F7209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954" w:type="dxa"/>
          </w:tcPr>
          <w:p w:rsidR="00F72096" w:rsidRPr="000C234A" w:rsidRDefault="00F7209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Отделка внутренних оштукатуренных поверхностей стен сухими смесями на гипсовой основе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2306,36</w:t>
            </w:r>
          </w:p>
        </w:tc>
      </w:tr>
      <w:tr w:rsidR="00F72096" w:rsidRPr="000C234A" w:rsidTr="002E5892">
        <w:tc>
          <w:tcPr>
            <w:tcW w:w="709" w:type="dxa"/>
          </w:tcPr>
          <w:p w:rsidR="00F7209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5954" w:type="dxa"/>
          </w:tcPr>
          <w:p w:rsidR="00F72096" w:rsidRPr="000C234A" w:rsidRDefault="00F7209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Улучшенная окраска стен поливинилацетатными водоэмульсионными составами, подготовленные под окраску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72096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2306</w:t>
            </w:r>
            <w:r w:rsidR="00F72096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72096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72096" w:rsidRPr="000C234A" w:rsidTr="002E5892">
        <w:tc>
          <w:tcPr>
            <w:tcW w:w="709" w:type="dxa"/>
          </w:tcPr>
          <w:p w:rsidR="00F7209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954" w:type="dxa"/>
          </w:tcPr>
          <w:p w:rsidR="00F72096" w:rsidRPr="000C234A" w:rsidRDefault="00F7209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Штукатурка откосов оконные и дверные поверхностей по бетону и камню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72096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  <w:r w:rsidR="00F72096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F72096" w:rsidRPr="000C234A" w:rsidTr="002E5892">
        <w:tc>
          <w:tcPr>
            <w:tcW w:w="709" w:type="dxa"/>
          </w:tcPr>
          <w:p w:rsidR="00F72096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954" w:type="dxa"/>
          </w:tcPr>
          <w:p w:rsidR="00F72096" w:rsidRPr="000C234A" w:rsidRDefault="00F7209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Отделка внутренних оштукатуренных поверхностей откосов сухими смесями на гипсовой основе</w:t>
            </w:r>
          </w:p>
        </w:tc>
        <w:tc>
          <w:tcPr>
            <w:tcW w:w="1559" w:type="dxa"/>
          </w:tcPr>
          <w:p w:rsidR="00F72096" w:rsidRPr="000C234A" w:rsidRDefault="00F72096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72096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  <w:r w:rsidR="00F72096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Улучшенная окраска откосов поливинилацетатными водоэмульсионными составами, подготовленные под окраску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169,9</w:t>
            </w:r>
          </w:p>
        </w:tc>
      </w:tr>
      <w:tr w:rsidR="00F50098" w:rsidRPr="000C234A" w:rsidTr="002E5892">
        <w:tc>
          <w:tcPr>
            <w:tcW w:w="9781" w:type="dxa"/>
            <w:gridSpan w:val="4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Ремонтные работы третьего этажа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стяжки цементные, тощиной-40мм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45,3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гидроизоляция оклеечная рулонными материалами на битумной мастике – 2 слоя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45,3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покрытия полов из керамических плиток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45,3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покрытия полов из линолеума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704,2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плинтусов поливинилхлоридных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785,04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Гладкая облицовка стен, столбов, пилястр и  </w:t>
            </w:r>
          </w:p>
          <w:p w:rsidR="00F50098" w:rsidRPr="000C234A" w:rsidRDefault="00F50098" w:rsidP="002E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откосов /без карнизных, плинтусных и угловых  плиток/ без установки плиток туалетного гарнитура по кирпичу и бетону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tabs>
                <w:tab w:val="left" w:pos="7455"/>
                <w:tab w:val="left" w:pos="8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325,25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Отделка внутренних поверхностей потолки сухими смесями на гипсовой основе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749,5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Улучшенная окраска потолка поливинилацетатными водоэмульсионными составами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749,5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Улучшенная окраска стен масляными составами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308,15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Отделка внутренних оштукатуренных поверхностей стен сухими смесями на гипсовой основе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1498,5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Улучшенная окраска стен поливинилацетатными водоэмульсионными составами, подготовленные под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окраску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1498,5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76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Штукатурка откосов оконные и дверные поверхностей по бетону и камню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107,6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Отделка внутренних оштукатуренных поверхностей откосов сухими смесями на гипсовой основе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107,6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5954" w:type="dxa"/>
          </w:tcPr>
          <w:p w:rsidR="00F50098" w:rsidRPr="000C234A" w:rsidRDefault="00F50098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Улучшенная окраска откосов поливинилацетатными водоэмульсионными составами, подготовленные под окраску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F50098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107,6</w:t>
            </w:r>
          </w:p>
        </w:tc>
      </w:tr>
      <w:tr w:rsidR="00E3097D" w:rsidRPr="000C234A" w:rsidTr="002E5892">
        <w:tc>
          <w:tcPr>
            <w:tcW w:w="9781" w:type="dxa"/>
            <w:gridSpan w:val="4"/>
          </w:tcPr>
          <w:p w:rsidR="00E3097D" w:rsidRPr="000C234A" w:rsidRDefault="00E3097D" w:rsidP="002E5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Монтаж оконных и дверных проемов</w:t>
            </w:r>
          </w:p>
        </w:tc>
      </w:tr>
      <w:tr w:rsidR="00F50098" w:rsidRPr="000C234A" w:rsidTr="002E5892">
        <w:tc>
          <w:tcPr>
            <w:tcW w:w="709" w:type="dxa"/>
          </w:tcPr>
          <w:p w:rsidR="00F50098" w:rsidRPr="000C234A" w:rsidRDefault="000C234A" w:rsidP="000C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5954" w:type="dxa"/>
          </w:tcPr>
          <w:p w:rsidR="00F50098" w:rsidRPr="000C234A" w:rsidRDefault="00E3097D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оконные блоки из ПВХ профилей поворотных двухстворчатых, площадью до 2,0 м2</w:t>
            </w:r>
          </w:p>
        </w:tc>
        <w:tc>
          <w:tcPr>
            <w:tcW w:w="1559" w:type="dxa"/>
          </w:tcPr>
          <w:p w:rsidR="00F50098" w:rsidRPr="000C234A" w:rsidRDefault="00E309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F50098" w:rsidRPr="000C234A" w:rsidRDefault="00E309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214,56</w:t>
            </w:r>
          </w:p>
        </w:tc>
      </w:tr>
      <w:tr w:rsidR="00E3097D" w:rsidRPr="000C234A" w:rsidTr="002E5892">
        <w:tc>
          <w:tcPr>
            <w:tcW w:w="709" w:type="dxa"/>
          </w:tcPr>
          <w:p w:rsidR="00E3097D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5954" w:type="dxa"/>
          </w:tcPr>
          <w:p w:rsidR="00E3097D" w:rsidRPr="000C234A" w:rsidRDefault="00E3097D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оконные блоки из ПВХ профилей поворотных двухстворчатых, площадью более 2,0 м2</w:t>
            </w:r>
          </w:p>
        </w:tc>
        <w:tc>
          <w:tcPr>
            <w:tcW w:w="1559" w:type="dxa"/>
          </w:tcPr>
          <w:p w:rsidR="00E3097D" w:rsidRPr="000C234A" w:rsidRDefault="00E309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E3097D" w:rsidRPr="000C234A" w:rsidRDefault="00E3097D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20,25</w:t>
            </w:r>
          </w:p>
        </w:tc>
      </w:tr>
      <w:tr w:rsidR="00981A0C" w:rsidRPr="000C234A" w:rsidTr="002E5892">
        <w:tc>
          <w:tcPr>
            <w:tcW w:w="709" w:type="dxa"/>
          </w:tcPr>
          <w:p w:rsidR="00981A0C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5954" w:type="dxa"/>
          </w:tcPr>
          <w:p w:rsidR="00981A0C" w:rsidRPr="000C234A" w:rsidRDefault="00981A0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оконные блоки из ПВХ профилей поворотных трехстворчатых, площадью более 2,0 м2</w:t>
            </w:r>
          </w:p>
        </w:tc>
        <w:tc>
          <w:tcPr>
            <w:tcW w:w="1559" w:type="dxa"/>
          </w:tcPr>
          <w:p w:rsidR="00981A0C" w:rsidRPr="000C234A" w:rsidRDefault="00981A0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981A0C" w:rsidRPr="000C234A" w:rsidRDefault="00981A0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23,76</w:t>
            </w:r>
          </w:p>
        </w:tc>
      </w:tr>
      <w:tr w:rsidR="00981A0C" w:rsidRPr="000C234A" w:rsidTr="002E5892">
        <w:tc>
          <w:tcPr>
            <w:tcW w:w="709" w:type="dxa"/>
          </w:tcPr>
          <w:p w:rsidR="00981A0C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5954" w:type="dxa"/>
          </w:tcPr>
          <w:p w:rsidR="00981A0C" w:rsidRPr="000C234A" w:rsidRDefault="00981A0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оконные блоки из ПВХ профилей поворотных трехстворчатых, площадью более 2,0 м2</w:t>
            </w:r>
          </w:p>
        </w:tc>
        <w:tc>
          <w:tcPr>
            <w:tcW w:w="1559" w:type="dxa"/>
          </w:tcPr>
          <w:p w:rsidR="00981A0C" w:rsidRPr="000C234A" w:rsidRDefault="00981A0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981A0C" w:rsidRPr="000C234A" w:rsidRDefault="00981A0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4,16</w:t>
            </w:r>
          </w:p>
        </w:tc>
      </w:tr>
      <w:tr w:rsidR="00981A0C" w:rsidRPr="000C234A" w:rsidTr="002E5892">
        <w:tc>
          <w:tcPr>
            <w:tcW w:w="709" w:type="dxa"/>
          </w:tcPr>
          <w:p w:rsidR="00981A0C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5954" w:type="dxa"/>
          </w:tcPr>
          <w:p w:rsidR="00981A0C" w:rsidRPr="000C234A" w:rsidRDefault="00981A0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Установка подоконные доски из ПВХ в каменных стенах, </w:t>
            </w:r>
          </w:p>
        </w:tc>
        <w:tc>
          <w:tcPr>
            <w:tcW w:w="1559" w:type="dxa"/>
          </w:tcPr>
          <w:p w:rsidR="00981A0C" w:rsidRPr="000C234A" w:rsidRDefault="00981A0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981A0C" w:rsidRPr="000C234A" w:rsidRDefault="00981A0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199,0</w:t>
            </w:r>
          </w:p>
        </w:tc>
      </w:tr>
      <w:tr w:rsidR="00981A0C" w:rsidRPr="000C234A" w:rsidTr="002E5892">
        <w:tc>
          <w:tcPr>
            <w:tcW w:w="709" w:type="dxa"/>
          </w:tcPr>
          <w:p w:rsidR="00981A0C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5954" w:type="dxa"/>
          </w:tcPr>
          <w:p w:rsidR="00981A0C" w:rsidRPr="000C234A" w:rsidRDefault="00981A0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покрытия мелкие (отлив) из листовой оцинкованной стали</w:t>
            </w:r>
          </w:p>
        </w:tc>
        <w:tc>
          <w:tcPr>
            <w:tcW w:w="1559" w:type="dxa"/>
          </w:tcPr>
          <w:p w:rsidR="00981A0C" w:rsidRPr="000C234A" w:rsidRDefault="00981A0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981A0C" w:rsidRPr="000C234A" w:rsidRDefault="00981A0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51,3</w:t>
            </w:r>
          </w:p>
        </w:tc>
      </w:tr>
      <w:tr w:rsidR="00981A0C" w:rsidRPr="000C234A" w:rsidTr="002E5892">
        <w:tc>
          <w:tcPr>
            <w:tcW w:w="709" w:type="dxa"/>
          </w:tcPr>
          <w:p w:rsidR="00981A0C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5954" w:type="dxa"/>
          </w:tcPr>
          <w:p w:rsidR="00981A0C" w:rsidRPr="000C234A" w:rsidRDefault="00981A0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блоки дверные стальные утепленные однопольные</w:t>
            </w:r>
          </w:p>
        </w:tc>
        <w:tc>
          <w:tcPr>
            <w:tcW w:w="1559" w:type="dxa"/>
          </w:tcPr>
          <w:p w:rsidR="00981A0C" w:rsidRPr="000C234A" w:rsidRDefault="00981A0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981A0C" w:rsidRPr="000C234A" w:rsidRDefault="00981A0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36,33</w:t>
            </w:r>
          </w:p>
        </w:tc>
      </w:tr>
      <w:tr w:rsidR="00981A0C" w:rsidRPr="000C234A" w:rsidTr="002E5892">
        <w:tc>
          <w:tcPr>
            <w:tcW w:w="709" w:type="dxa"/>
          </w:tcPr>
          <w:p w:rsidR="00981A0C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5954" w:type="dxa"/>
          </w:tcPr>
          <w:p w:rsidR="00981A0C" w:rsidRPr="000C234A" w:rsidRDefault="00981A0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доводчики дверные</w:t>
            </w:r>
          </w:p>
        </w:tc>
        <w:tc>
          <w:tcPr>
            <w:tcW w:w="1559" w:type="dxa"/>
          </w:tcPr>
          <w:p w:rsidR="00981A0C" w:rsidRPr="000C234A" w:rsidRDefault="00981A0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981A0C" w:rsidRPr="000C234A" w:rsidRDefault="00981A0C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981A0C" w:rsidRPr="000C234A" w:rsidTr="002E5892">
        <w:tc>
          <w:tcPr>
            <w:tcW w:w="709" w:type="dxa"/>
          </w:tcPr>
          <w:p w:rsidR="00981A0C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5954" w:type="dxa"/>
          </w:tcPr>
          <w:p w:rsidR="00981A0C" w:rsidRPr="000C234A" w:rsidRDefault="00C33B42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блоков дверные во внутренних стенах и перегородках на распорных дюбелях площадью до 3,0 м2</w:t>
            </w:r>
          </w:p>
        </w:tc>
        <w:tc>
          <w:tcPr>
            <w:tcW w:w="1559" w:type="dxa"/>
          </w:tcPr>
          <w:p w:rsidR="00981A0C" w:rsidRPr="000C234A" w:rsidRDefault="00C33B42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981A0C" w:rsidRPr="000C234A" w:rsidRDefault="00C33B42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379,05</w:t>
            </w:r>
          </w:p>
        </w:tc>
      </w:tr>
      <w:tr w:rsidR="00C33B42" w:rsidRPr="000C234A" w:rsidTr="002E5892">
        <w:tc>
          <w:tcPr>
            <w:tcW w:w="709" w:type="dxa"/>
          </w:tcPr>
          <w:p w:rsidR="00C33B42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5954" w:type="dxa"/>
          </w:tcPr>
          <w:p w:rsidR="00C33B42" w:rsidRPr="000C234A" w:rsidRDefault="00C33B42" w:rsidP="002E5892">
            <w:pPr>
              <w:tabs>
                <w:tab w:val="left" w:pos="7455"/>
                <w:tab w:val="left" w:pos="85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Скобяные изделия для однопольных и двупольных входных дверей в помещение</w:t>
            </w:r>
          </w:p>
        </w:tc>
        <w:tc>
          <w:tcPr>
            <w:tcW w:w="1559" w:type="dxa"/>
          </w:tcPr>
          <w:p w:rsidR="00C33B42" w:rsidRPr="000C234A" w:rsidRDefault="00C33B42" w:rsidP="002E5892">
            <w:pPr>
              <w:tabs>
                <w:tab w:val="left" w:pos="7455"/>
                <w:tab w:val="left" w:pos="85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C33B42" w:rsidRPr="000C234A" w:rsidRDefault="00C33B42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</w:tr>
      <w:tr w:rsidR="00C33B42" w:rsidRPr="000C234A" w:rsidTr="002E5892">
        <w:tc>
          <w:tcPr>
            <w:tcW w:w="709" w:type="dxa"/>
          </w:tcPr>
          <w:p w:rsidR="00C33B42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5954" w:type="dxa"/>
          </w:tcPr>
          <w:p w:rsidR="00C33B42" w:rsidRPr="000C234A" w:rsidRDefault="00C33B42" w:rsidP="002E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дверных (оконных) приборов врезных</w:t>
            </w:r>
          </w:p>
        </w:tc>
        <w:tc>
          <w:tcPr>
            <w:tcW w:w="1559" w:type="dxa"/>
          </w:tcPr>
          <w:p w:rsidR="00C33B42" w:rsidRPr="000C234A" w:rsidRDefault="00C33B42" w:rsidP="002E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C33B42" w:rsidRPr="000C234A" w:rsidRDefault="00C33B42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C33B42" w:rsidRPr="000C234A" w:rsidTr="002E5892">
        <w:tc>
          <w:tcPr>
            <w:tcW w:w="709" w:type="dxa"/>
          </w:tcPr>
          <w:p w:rsidR="00C33B42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5954" w:type="dxa"/>
          </w:tcPr>
          <w:p w:rsidR="00C33B42" w:rsidRPr="000C234A" w:rsidRDefault="00C33B42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и крепление наличники</w:t>
            </w:r>
          </w:p>
        </w:tc>
        <w:tc>
          <w:tcPr>
            <w:tcW w:w="1559" w:type="dxa"/>
          </w:tcPr>
          <w:p w:rsidR="00C33B42" w:rsidRPr="000C234A" w:rsidRDefault="00C33B42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C33B42" w:rsidRPr="000C234A" w:rsidRDefault="00C33B42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2041,0</w:t>
            </w:r>
          </w:p>
        </w:tc>
      </w:tr>
      <w:tr w:rsidR="00C33B42" w:rsidRPr="000C234A" w:rsidTr="002E5892">
        <w:tc>
          <w:tcPr>
            <w:tcW w:w="709" w:type="dxa"/>
          </w:tcPr>
          <w:p w:rsidR="00C33B42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5954" w:type="dxa"/>
          </w:tcPr>
          <w:p w:rsidR="00C33B42" w:rsidRPr="000C234A" w:rsidRDefault="00C33B42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блоков дверные из ПВХ профилей в каменных стенах, площадью до 3,0 м2</w:t>
            </w:r>
          </w:p>
        </w:tc>
        <w:tc>
          <w:tcPr>
            <w:tcW w:w="1559" w:type="dxa"/>
          </w:tcPr>
          <w:p w:rsidR="00C33B42" w:rsidRPr="000C234A" w:rsidRDefault="00C33B42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C33B42" w:rsidRPr="000C234A" w:rsidRDefault="00C33B42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163,17</w:t>
            </w:r>
          </w:p>
        </w:tc>
      </w:tr>
      <w:tr w:rsidR="00C33B42" w:rsidRPr="000C234A" w:rsidTr="002E5892">
        <w:trPr>
          <w:trHeight w:val="285"/>
        </w:trPr>
        <w:tc>
          <w:tcPr>
            <w:tcW w:w="709" w:type="dxa"/>
          </w:tcPr>
          <w:p w:rsidR="00C33B42" w:rsidRPr="000C234A" w:rsidRDefault="00C33B42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C33B42" w:rsidRPr="000C234A" w:rsidRDefault="00C33B42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Хозяйственно - питьевой  водопровод  В1</w:t>
            </w:r>
          </w:p>
        </w:tc>
      </w:tr>
      <w:tr w:rsidR="000C234A" w:rsidRPr="000C234A" w:rsidTr="00EF47A7">
        <w:trPr>
          <w:trHeight w:val="270"/>
        </w:trPr>
        <w:tc>
          <w:tcPr>
            <w:tcW w:w="9781" w:type="dxa"/>
            <w:gridSpan w:val="4"/>
          </w:tcPr>
          <w:p w:rsidR="000C234A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Демонтажные работы:</w:t>
            </w:r>
          </w:p>
        </w:tc>
      </w:tr>
      <w:tr w:rsidR="00C33B42" w:rsidRPr="000C234A" w:rsidTr="002E5892">
        <w:trPr>
          <w:trHeight w:val="270"/>
        </w:trPr>
        <w:tc>
          <w:tcPr>
            <w:tcW w:w="709" w:type="dxa"/>
          </w:tcPr>
          <w:p w:rsidR="00C33B42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5954" w:type="dxa"/>
          </w:tcPr>
          <w:p w:rsidR="00C33B42" w:rsidRPr="000C234A" w:rsidRDefault="00C33B42" w:rsidP="002E5892">
            <w:pPr>
              <w:pStyle w:val="a3"/>
              <w:rPr>
                <w:rStyle w:val="a5"/>
                <w:rFonts w:ascii="Times New Roman" w:eastAsiaTheme="minorHAnsi" w:hAnsi="Times New Roman" w:cs="Times New Roman"/>
                <w:iCs w:val="0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Демонтаж 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в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одомерн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ого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узел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</w:t>
            </w:r>
          </w:p>
        </w:tc>
        <w:tc>
          <w:tcPr>
            <w:tcW w:w="1559" w:type="dxa"/>
          </w:tcPr>
          <w:p w:rsidR="00C33B42" w:rsidRPr="000C234A" w:rsidRDefault="00C33B42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C33B42" w:rsidRPr="000C234A" w:rsidRDefault="00C33B42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35D1F" w:rsidRPr="000C234A" w:rsidTr="002E5892">
        <w:trPr>
          <w:trHeight w:val="270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Демонтаж стальных труб 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76х3,5мм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D35D1F" w:rsidRPr="000C234A" w:rsidTr="002E5892">
        <w:trPr>
          <w:trHeight w:val="270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Демонтаж стальных труб 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57х3,0мм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70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Демонтаж стальных труб 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25х2,2мм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D35D1F" w:rsidRPr="000C234A" w:rsidTr="002E5892">
        <w:trPr>
          <w:trHeight w:val="270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Демонтаж стальных труб 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20х2,0мм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35D1F" w:rsidRPr="000C234A" w:rsidTr="002E5892">
        <w:trPr>
          <w:trHeight w:val="367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97</w:t>
            </w:r>
          </w:p>
        </w:tc>
        <w:tc>
          <w:tcPr>
            <w:tcW w:w="5954" w:type="dxa"/>
            <w:vAlign w:val="center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Демонтаж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полипропиленовых труб 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val="kk-KZ"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20 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285</w:t>
            </w:r>
          </w:p>
        </w:tc>
      </w:tr>
      <w:tr w:rsidR="00D35D1F" w:rsidRPr="000C234A" w:rsidTr="002E5892"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98</w:t>
            </w:r>
          </w:p>
        </w:tc>
        <w:tc>
          <w:tcPr>
            <w:tcW w:w="5954" w:type="dxa"/>
            <w:vAlign w:val="center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Демонтаж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полипропиленовых труб 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val="kk-KZ"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110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99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eastAsiaTheme="minorHAnsi" w:hAnsi="Times New Roman" w:cs="Times New Roman"/>
                <w:iCs w:val="0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Демонтаж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пожарного крана диаметром 50 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5954" w:type="dxa"/>
            <w:vAlign w:val="center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Демонтаж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насосов центрабежные с электродвигателем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C234A" w:rsidRPr="000C234A" w:rsidTr="00EF47A7">
        <w:trPr>
          <w:trHeight w:val="263"/>
        </w:trPr>
        <w:tc>
          <w:tcPr>
            <w:tcW w:w="9781" w:type="dxa"/>
            <w:gridSpan w:val="4"/>
          </w:tcPr>
          <w:p w:rsidR="000C234A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val="kk-KZ" w:eastAsia="en-US"/>
              </w:rPr>
              <w:t>М</w:t>
            </w:r>
            <w:r w:rsidRPr="000C234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онтажные работы: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101</w:t>
            </w:r>
          </w:p>
        </w:tc>
        <w:tc>
          <w:tcPr>
            <w:tcW w:w="5954" w:type="dxa"/>
            <w:vAlign w:val="center"/>
          </w:tcPr>
          <w:p w:rsidR="00D35D1F" w:rsidRPr="000C234A" w:rsidRDefault="009B33EC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Установка в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одомерный уз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ел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(общий)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узел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102</w:t>
            </w:r>
          </w:p>
        </w:tc>
        <w:tc>
          <w:tcPr>
            <w:tcW w:w="5954" w:type="dxa"/>
          </w:tcPr>
          <w:p w:rsidR="00D35D1F" w:rsidRPr="000C234A" w:rsidRDefault="009B33EC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Установка в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одомерный узел (подпитка)</w:t>
            </w:r>
          </w:p>
        </w:tc>
        <w:tc>
          <w:tcPr>
            <w:tcW w:w="1559" w:type="dxa"/>
          </w:tcPr>
          <w:p w:rsidR="00D35D1F" w:rsidRPr="000C234A" w:rsidRDefault="009B33EC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узел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103</w:t>
            </w:r>
          </w:p>
        </w:tc>
        <w:tc>
          <w:tcPr>
            <w:tcW w:w="5954" w:type="dxa"/>
          </w:tcPr>
          <w:p w:rsidR="00D35D1F" w:rsidRPr="000C234A" w:rsidRDefault="009B33EC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Установка вставки г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ибкая резиновая фланцевая Ру=1.6 МПа Ду=80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5954" w:type="dxa"/>
            <w:vAlign w:val="center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Комплект контрольных стержней для ZKB Ду=80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105</w:t>
            </w:r>
          </w:p>
        </w:tc>
        <w:tc>
          <w:tcPr>
            <w:tcW w:w="5954" w:type="dxa"/>
          </w:tcPr>
          <w:p w:rsidR="00D35D1F" w:rsidRPr="000C234A" w:rsidRDefault="009B33EC" w:rsidP="002E5892">
            <w:pPr>
              <w:pStyle w:val="a3"/>
              <w:rPr>
                <w:rStyle w:val="a5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  <w:lang w:val="kk-KZ" w:eastAsia="en-US"/>
              </w:rPr>
            </w:pPr>
            <w:r w:rsidRPr="000C234A">
              <w:rPr>
                <w:rStyle w:val="a5"/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Установка ф</w:t>
            </w:r>
            <w:r w:rsidR="00D35D1F" w:rsidRPr="000C234A">
              <w:rPr>
                <w:rStyle w:val="a5"/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ильтр сетчатый чугунный фланцевый со спускным элементом</w:t>
            </w:r>
            <w:r w:rsidR="00D35D1F" w:rsidRPr="000C234A">
              <w:rPr>
                <w:rStyle w:val="a5"/>
                <w:rFonts w:ascii="Times New Roman" w:eastAsiaTheme="minorHAnsi" w:hAnsi="Times New Roman" w:cs="Times New Roman"/>
                <w:i w:val="0"/>
                <w:sz w:val="24"/>
                <w:szCs w:val="24"/>
                <w:lang w:val="kk-KZ" w:eastAsia="en-US"/>
              </w:rPr>
              <w:t xml:space="preserve"> Ру=1.6 МПа Ду=80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106</w:t>
            </w:r>
          </w:p>
        </w:tc>
        <w:tc>
          <w:tcPr>
            <w:tcW w:w="5954" w:type="dxa"/>
            <w:vAlign w:val="center"/>
          </w:tcPr>
          <w:p w:rsidR="00D35D1F" w:rsidRPr="000C234A" w:rsidRDefault="009B33EC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Установка з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адвижка фланцевая на Ру=1.0 МПа Ду=50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8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5954" w:type="dxa"/>
          </w:tcPr>
          <w:p w:rsidR="00D35D1F" w:rsidRPr="000C234A" w:rsidRDefault="009B33EC" w:rsidP="002E5892">
            <w:pPr>
              <w:pStyle w:val="a3"/>
              <w:rPr>
                <w:rStyle w:val="a5"/>
                <w:rFonts w:ascii="Times New Roman" w:eastAsiaTheme="minorHAnsi" w:hAnsi="Times New Roman" w:cs="Times New Roman"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0C234A">
              <w:rPr>
                <w:rStyle w:val="a5"/>
                <w:rFonts w:ascii="Times New Roman" w:eastAsiaTheme="minorHAnsi" w:hAnsi="Times New Roman" w:cs="Times New Roman"/>
                <w:bCs/>
                <w:i w:val="0"/>
                <w:sz w:val="24"/>
                <w:szCs w:val="24"/>
                <w:lang w:eastAsia="en-US"/>
              </w:rPr>
              <w:t>Установка з</w:t>
            </w:r>
            <w:r w:rsidR="00D35D1F" w:rsidRPr="000C234A">
              <w:rPr>
                <w:rStyle w:val="a5"/>
                <w:rFonts w:ascii="Times New Roman" w:eastAsiaTheme="minorHAnsi" w:hAnsi="Times New Roman" w:cs="Times New Roman"/>
                <w:bCs/>
                <w:i w:val="0"/>
                <w:sz w:val="24"/>
                <w:szCs w:val="24"/>
                <w:lang w:eastAsia="en-US"/>
              </w:rPr>
              <w:t>адвижка фланцевая на Ру=1.0 МПа Ду=80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108</w:t>
            </w:r>
          </w:p>
        </w:tc>
        <w:tc>
          <w:tcPr>
            <w:tcW w:w="5954" w:type="dxa"/>
          </w:tcPr>
          <w:p w:rsidR="00D35D1F" w:rsidRPr="000C234A" w:rsidRDefault="009B33EC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Установка к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лапан обратный чугунный Ру=1,6 МПа Ду=80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109</w:t>
            </w:r>
          </w:p>
        </w:tc>
        <w:tc>
          <w:tcPr>
            <w:tcW w:w="5954" w:type="dxa"/>
          </w:tcPr>
          <w:p w:rsidR="00D35D1F" w:rsidRPr="000C234A" w:rsidRDefault="009B33EC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Установка в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ентиль на Ру=1,6 МПа  Ду=20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23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110</w:t>
            </w:r>
          </w:p>
        </w:tc>
        <w:tc>
          <w:tcPr>
            <w:tcW w:w="5954" w:type="dxa"/>
          </w:tcPr>
          <w:p w:rsidR="00D35D1F" w:rsidRPr="000C234A" w:rsidRDefault="009B33EC" w:rsidP="002E5892">
            <w:pPr>
              <w:pStyle w:val="a3"/>
              <w:rPr>
                <w:rStyle w:val="a5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0C234A">
              <w:rPr>
                <w:rStyle w:val="a5"/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Установка в</w:t>
            </w:r>
            <w:r w:rsidR="00D35D1F" w:rsidRPr="000C234A">
              <w:rPr>
                <w:rStyle w:val="a5"/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ентиль на Ру=1,6 МПа  Ду=25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18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111</w:t>
            </w:r>
          </w:p>
        </w:tc>
        <w:tc>
          <w:tcPr>
            <w:tcW w:w="5954" w:type="dxa"/>
            <w:vAlign w:val="center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="009B33EC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Установка в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ентиль шаровой полипропиленовый марки PP-R Dn=20 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250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112</w:t>
            </w:r>
          </w:p>
        </w:tc>
        <w:tc>
          <w:tcPr>
            <w:tcW w:w="5954" w:type="dxa"/>
            <w:vAlign w:val="center"/>
          </w:tcPr>
          <w:p w:rsidR="00D35D1F" w:rsidRPr="000C234A" w:rsidRDefault="009B33EC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рубы 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напорная 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полипропиленовые марки PP-R PN20,  </w:t>
            </w:r>
            <w:r w:rsidR="00D35D1F"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285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113</w:t>
            </w:r>
          </w:p>
        </w:tc>
        <w:tc>
          <w:tcPr>
            <w:tcW w:w="5954" w:type="dxa"/>
          </w:tcPr>
          <w:p w:rsidR="00D35D1F" w:rsidRPr="000C234A" w:rsidRDefault="009B33EC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рубы 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напорная 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полипропиленовые марки PP-R PN20,  </w:t>
            </w:r>
            <w:r w:rsidR="00D35D1F"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25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110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5954" w:type="dxa"/>
          </w:tcPr>
          <w:p w:rsidR="00D35D1F" w:rsidRPr="000C234A" w:rsidRDefault="00AD055D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руба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стальная электросварная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="00D35D1F"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57х3.0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мм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- ВСт3сп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115</w:t>
            </w:r>
          </w:p>
        </w:tc>
        <w:tc>
          <w:tcPr>
            <w:tcW w:w="5954" w:type="dxa"/>
            <w:vAlign w:val="center"/>
          </w:tcPr>
          <w:p w:rsidR="00D35D1F" w:rsidRPr="000C234A" w:rsidRDefault="00AD055D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руба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стальная электросварная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="00D35D1F"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76х3.5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мм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- ВСт3сп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300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116</w:t>
            </w:r>
          </w:p>
        </w:tc>
        <w:tc>
          <w:tcPr>
            <w:tcW w:w="5954" w:type="dxa"/>
            <w:vAlign w:val="center"/>
          </w:tcPr>
          <w:p w:rsidR="00D35D1F" w:rsidRPr="000C234A" w:rsidRDefault="00AD055D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руба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стальная электросварная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="00D35D1F"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20х2.0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мм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- ВСт3сп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117</w:t>
            </w:r>
          </w:p>
        </w:tc>
        <w:tc>
          <w:tcPr>
            <w:tcW w:w="5954" w:type="dxa"/>
            <w:vAlign w:val="center"/>
          </w:tcPr>
          <w:p w:rsidR="00D35D1F" w:rsidRPr="000C234A" w:rsidRDefault="00AD055D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руба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стальная электросварная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="00D35D1F"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20х2.0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мм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- ВСт3сп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45</w:t>
            </w:r>
          </w:p>
        </w:tc>
      </w:tr>
      <w:tr w:rsidR="00AD055D" w:rsidRPr="000C234A" w:rsidTr="002E5892">
        <w:trPr>
          <w:trHeight w:val="263"/>
        </w:trPr>
        <w:tc>
          <w:tcPr>
            <w:tcW w:w="709" w:type="dxa"/>
          </w:tcPr>
          <w:p w:rsidR="00AD055D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118</w:t>
            </w:r>
          </w:p>
        </w:tc>
        <w:tc>
          <w:tcPr>
            <w:tcW w:w="5954" w:type="dxa"/>
            <w:vAlign w:val="center"/>
          </w:tcPr>
          <w:p w:rsidR="00AD055D" w:rsidRPr="000C234A" w:rsidRDefault="00AD055D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Укладка трубы водопроводные стальные Ф250мм (футляр на вводе)</w:t>
            </w:r>
          </w:p>
        </w:tc>
        <w:tc>
          <w:tcPr>
            <w:tcW w:w="1559" w:type="dxa"/>
          </w:tcPr>
          <w:p w:rsidR="00AD055D" w:rsidRPr="000C234A" w:rsidRDefault="00AD055D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км</w:t>
            </w:r>
          </w:p>
        </w:tc>
        <w:tc>
          <w:tcPr>
            <w:tcW w:w="1559" w:type="dxa"/>
          </w:tcPr>
          <w:p w:rsidR="00AD055D" w:rsidRPr="000C234A" w:rsidRDefault="00AD055D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0,004</w:t>
            </w:r>
          </w:p>
        </w:tc>
      </w:tr>
      <w:tr w:rsidR="00AD055D" w:rsidRPr="000C234A" w:rsidTr="002E5892">
        <w:trPr>
          <w:trHeight w:val="263"/>
        </w:trPr>
        <w:tc>
          <w:tcPr>
            <w:tcW w:w="709" w:type="dxa"/>
          </w:tcPr>
          <w:p w:rsidR="00AD055D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119</w:t>
            </w:r>
          </w:p>
        </w:tc>
        <w:tc>
          <w:tcPr>
            <w:tcW w:w="5954" w:type="dxa"/>
            <w:vAlign w:val="center"/>
          </w:tcPr>
          <w:p w:rsidR="00AD055D" w:rsidRPr="000C234A" w:rsidRDefault="00AD055D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Протаскивание в футляр, трубы стальные Ф100мм</w:t>
            </w:r>
          </w:p>
        </w:tc>
        <w:tc>
          <w:tcPr>
            <w:tcW w:w="1559" w:type="dxa"/>
          </w:tcPr>
          <w:p w:rsidR="00AD055D" w:rsidRPr="000C234A" w:rsidRDefault="00AD055D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AD055D" w:rsidRPr="000C234A" w:rsidRDefault="00AD055D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4,0</w:t>
            </w:r>
          </w:p>
        </w:tc>
      </w:tr>
      <w:tr w:rsidR="00AD055D" w:rsidRPr="000C234A" w:rsidTr="002E5892">
        <w:trPr>
          <w:trHeight w:val="263"/>
        </w:trPr>
        <w:tc>
          <w:tcPr>
            <w:tcW w:w="709" w:type="dxa"/>
          </w:tcPr>
          <w:p w:rsidR="00AD055D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120</w:t>
            </w:r>
          </w:p>
        </w:tc>
        <w:tc>
          <w:tcPr>
            <w:tcW w:w="5954" w:type="dxa"/>
            <w:vAlign w:val="center"/>
          </w:tcPr>
          <w:p w:rsidR="00AD055D" w:rsidRPr="000C234A" w:rsidRDefault="00AD055D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Заделка битумом и прядью концы футляра Ф273мм</w:t>
            </w:r>
          </w:p>
        </w:tc>
        <w:tc>
          <w:tcPr>
            <w:tcW w:w="1559" w:type="dxa"/>
          </w:tcPr>
          <w:p w:rsidR="00AD055D" w:rsidRPr="000C234A" w:rsidRDefault="00AD055D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футляр</w:t>
            </w:r>
          </w:p>
        </w:tc>
        <w:tc>
          <w:tcPr>
            <w:tcW w:w="1559" w:type="dxa"/>
          </w:tcPr>
          <w:p w:rsidR="00AD055D" w:rsidRPr="000C234A" w:rsidRDefault="00AD055D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121</w:t>
            </w:r>
          </w:p>
        </w:tc>
        <w:tc>
          <w:tcPr>
            <w:tcW w:w="5954" w:type="dxa"/>
            <w:vAlign w:val="center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Отвод 90°  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</w:t>
            </w:r>
            <w:r w:rsidR="00AD055D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Ф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76х</w:t>
            </w:r>
            <w:r w:rsidR="00AD055D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,</w:t>
            </w:r>
            <w:r w:rsidR="00AD055D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0мм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122</w:t>
            </w:r>
          </w:p>
        </w:tc>
        <w:tc>
          <w:tcPr>
            <w:tcW w:w="5954" w:type="dxa"/>
            <w:vAlign w:val="center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Отвод 135° 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="00AD055D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Ф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76х</w:t>
            </w:r>
            <w:r w:rsidR="00AD055D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,</w:t>
            </w:r>
            <w:r w:rsidR="00AD055D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0мм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123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Тройник 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   Ф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76х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,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124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Отвод 90°  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Ф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25х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,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0мм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125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Переход  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76х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,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0-25х4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.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0мм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126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Промывка и дезинфекция трубопроводов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9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127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Гидравлическое испытание сети давлением 1.0 МПа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9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128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а) антикоррозионное покрытие - битумный лак БТ577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(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val="kk-KZ"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76х3.5-300.00м;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val="kk-KZ"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57х3.0-40.00м;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val="kk-KZ"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25х2,8-45.00м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val="kk-KZ"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20х2,0-6.00м;;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87,59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129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б) Теплоизоляция гибкая трубчатая толщиной 13х22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280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130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 Теплоизоляция гибкая трубчатая толщиной 13х26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110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131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в) покровной слой-стеклопластик рулонный РСТ (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76х3.5-300.00м;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57х3.0-40.00м;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25х2,8-45.00м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20х2,0-6.00м;;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47,</w:t>
            </w:r>
            <w:r w:rsidR="00A6757B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132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Крепежные изделия для арматуры (болты, гайки, шайбы)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кг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1,86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133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eastAsiaTheme="minorHAnsi" w:hAnsi="Times New Roman" w:cs="Times New Roman"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0C234A">
              <w:rPr>
                <w:rStyle w:val="a5"/>
                <w:rFonts w:ascii="Times New Roman" w:eastAsiaTheme="minorHAnsi" w:hAnsi="Times New Roman" w:cs="Times New Roman"/>
                <w:bCs/>
                <w:i w:val="0"/>
                <w:sz w:val="24"/>
                <w:szCs w:val="24"/>
                <w:lang w:eastAsia="en-US"/>
              </w:rPr>
              <w:t>Зажим для крепления полипропиленовых труб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500</w:t>
            </w:r>
          </w:p>
        </w:tc>
      </w:tr>
      <w:tr w:rsidR="000C234A" w:rsidRPr="000C234A" w:rsidTr="00EF47A7">
        <w:trPr>
          <w:trHeight w:val="263"/>
        </w:trPr>
        <w:tc>
          <w:tcPr>
            <w:tcW w:w="9781" w:type="dxa"/>
            <w:gridSpan w:val="4"/>
          </w:tcPr>
          <w:p w:rsidR="000C234A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u w:val="single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kk-KZ"/>
              </w:rPr>
              <w:t>Пожарный кран :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134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а) клапан запорный проходной муфтовый Ру=1,6 МПа  Ду=50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135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б) головка соединительная для противопопожарного оборудования рукавная ГР-50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32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136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в) то же муфтовая ГМ-50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137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г) ствол пожарный ручной РС-50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138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д) рукав пожарный напорный льняной Ду=50  L=20.00м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139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е) шкаф пожарный навесной двухсекционный 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540х1300х230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140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Огнетушитель переносной W=10,0л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32</w:t>
            </w:r>
          </w:p>
        </w:tc>
      </w:tr>
      <w:tr w:rsidR="00D35D1F" w:rsidRPr="000C234A" w:rsidTr="002E5892">
        <w:trPr>
          <w:trHeight w:val="135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141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Насосная установка </w:t>
            </w:r>
            <w:r w:rsidR="00A6757B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(станция насосная пожаротушения в комплекте 1рабочий и 1 резервный)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GFDK20/20-99-0469.1.1 (Q=9,0м3/ч., Н =12м , N=2х0,55 Вт)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компл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142</w:t>
            </w:r>
          </w:p>
        </w:tc>
        <w:tc>
          <w:tcPr>
            <w:tcW w:w="5954" w:type="dxa"/>
          </w:tcPr>
          <w:p w:rsidR="00D35D1F" w:rsidRPr="000C234A" w:rsidRDefault="00A6757B" w:rsidP="002E5892">
            <w:pPr>
              <w:pStyle w:val="a3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Установка краны поливочные диаметром до 25мм</w:t>
            </w:r>
          </w:p>
        </w:tc>
        <w:tc>
          <w:tcPr>
            <w:tcW w:w="1559" w:type="dxa"/>
          </w:tcPr>
          <w:p w:rsidR="00D35D1F" w:rsidRPr="000C234A" w:rsidRDefault="00A6757B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кран</w:t>
            </w:r>
          </w:p>
        </w:tc>
        <w:tc>
          <w:tcPr>
            <w:tcW w:w="1559" w:type="dxa"/>
          </w:tcPr>
          <w:p w:rsidR="00D35D1F" w:rsidRPr="000C234A" w:rsidRDefault="00A6757B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gridSpan w:val="3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Горячее водоснабжение Т3</w:t>
            </w:r>
          </w:p>
        </w:tc>
      </w:tr>
      <w:tr w:rsidR="000C234A" w:rsidRPr="000C234A" w:rsidTr="00EF47A7">
        <w:trPr>
          <w:trHeight w:val="263"/>
        </w:trPr>
        <w:tc>
          <w:tcPr>
            <w:tcW w:w="9781" w:type="dxa"/>
            <w:gridSpan w:val="4"/>
          </w:tcPr>
          <w:p w:rsidR="000C234A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Демонтажные работы: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143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Снятие в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одомерный узел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144</w:t>
            </w:r>
          </w:p>
        </w:tc>
        <w:tc>
          <w:tcPr>
            <w:tcW w:w="5954" w:type="dxa"/>
            <w:vAlign w:val="center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полипропиленовых труб для горячей воды  PP-R PN20, 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390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145</w:t>
            </w:r>
          </w:p>
        </w:tc>
        <w:tc>
          <w:tcPr>
            <w:tcW w:w="5954" w:type="dxa"/>
            <w:vAlign w:val="center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стальных труб 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20х2,8мм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146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стальных труб 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25х3,2мм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147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eastAsiaTheme="minorHAnsi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  <w:lang w:eastAsia="en-US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стальных труб 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32х3,2мм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148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стальных труб 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40х3,5мм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149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стальных труб 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50х3,5мм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0C234A" w:rsidRPr="000C234A" w:rsidTr="00EF47A7">
        <w:trPr>
          <w:trHeight w:val="263"/>
        </w:trPr>
        <w:tc>
          <w:tcPr>
            <w:tcW w:w="9781" w:type="dxa"/>
            <w:gridSpan w:val="4"/>
          </w:tcPr>
          <w:p w:rsidR="000C234A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val="kk-KZ" w:eastAsia="en-US"/>
              </w:rPr>
              <w:t>М</w:t>
            </w:r>
            <w:r w:rsidRPr="000C234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онтажные работы: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150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Установка в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одомерный узел</w:t>
            </w:r>
          </w:p>
        </w:tc>
        <w:tc>
          <w:tcPr>
            <w:tcW w:w="1559" w:type="dxa"/>
          </w:tcPr>
          <w:p w:rsidR="00D35D1F" w:rsidRPr="000C234A" w:rsidRDefault="006850CC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узел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151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Вентиль шаровой полипропиленовый марки PP-R Dn=20 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180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152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Вентиль на Ру=1,6 МПа  Ду=20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153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Вентиль на Ру=1,6 МПа  Ду=25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154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Вентиль на Ру=1,6 МПа  Ду=32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155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Вентиль на Ру=1,6 МПа  Ду=40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156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Задвижка фланцевая на Ру=1.0 МПа Ду=50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157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Обратный клапан  Ду=50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158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Прокладка т</w:t>
            </w:r>
            <w:r w:rsidR="00D35D1F"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рубы полипропиленовые марки для горячей воды  PP-R PN20, </w:t>
            </w:r>
            <w:r w:rsidR="00D35D1F" w:rsidRPr="000C234A">
              <w:rPr>
                <w:rFonts w:ascii="Times New Roman" w:eastAsiaTheme="minorHAnsi" w:hAnsi="Cambria Math" w:cs="Times New Roman"/>
                <w:sz w:val="24"/>
                <w:szCs w:val="24"/>
                <w:lang w:eastAsia="en-US"/>
              </w:rPr>
              <w:t>∅</w:t>
            </w:r>
            <w:r w:rsidR="00D35D1F"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D35D1F"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с соединительными деталями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390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159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рубы стальные сварные водогазопроводные с резьбой, оцинкованные обыкновенные  </w:t>
            </w:r>
            <w:r w:rsidR="00D35D1F"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20х2,8мм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160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рубы стальные сварные водогазопроводные с резьбой, оцинкованные обыкновенные  </w:t>
            </w:r>
            <w:r w:rsidR="00D35D1F"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25х3,2мм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161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рубы стальные сварные водогазопроводные с резьбой, оцинкованные обыкновенные  </w:t>
            </w:r>
            <w:r w:rsidR="00D35D1F"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32х3,2мм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162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рубы стальные сварные водогазопроводные с резьбой, оцинкованные обыкновенные  </w:t>
            </w:r>
            <w:r w:rsidR="00D35D1F"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40х3,5мм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163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рубы стальные сварные водогазопроводные с резьбой, оцинкованные обыкновенные  </w:t>
            </w:r>
            <w:r w:rsidR="00D35D1F"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50х3,5мм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164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Промывка и дезинфекция трубопроводов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580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165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0C234A">
              <w:rPr>
                <w:rStyle w:val="a5"/>
                <w:rFonts w:ascii="Times New Roman" w:eastAsiaTheme="minorHAnsi" w:hAnsi="Times New Roman" w:cs="Times New Roman"/>
                <w:i w:val="0"/>
                <w:sz w:val="24"/>
                <w:szCs w:val="24"/>
                <w:lang w:eastAsia="en-US"/>
              </w:rPr>
              <w:t>Гидравлическое испытание сети давлением 0,6 МПа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580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166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Окраска масляной краской за 2 раза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(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val="kk-KZ"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50х3,5-40.0м;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val="kk-KZ"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40х3,5-40.0м;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val="kk-KZ"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32х3,2-20.0м;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val="kk-KZ"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25х3,2-25.0м;</w:t>
            </w:r>
            <w:r w:rsidRPr="000C234A">
              <w:rPr>
                <w:rFonts w:ascii="Times New Roman" w:eastAsiaTheme="minorHAnsi" w:hAnsi="Cambria Math" w:cs="Times New Roman"/>
                <w:sz w:val="24"/>
                <w:szCs w:val="24"/>
                <w:lang w:val="kk-KZ" w:eastAsia="en-US"/>
              </w:rPr>
              <w:t>∅</w:t>
            </w: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20х2,8-70.0м;)</w:t>
            </w:r>
          </w:p>
        </w:tc>
        <w:tc>
          <w:tcPr>
            <w:tcW w:w="1559" w:type="dxa"/>
          </w:tcPr>
          <w:p w:rsidR="00D35D1F" w:rsidRPr="000C234A" w:rsidRDefault="006850CC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7,76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167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Крепежные изделия для арматуры (болты, гайки, шайбы)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кг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1,06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168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Зажим для крепления полипропиленовых труб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580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169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Теплоизоляция для труб d 50*9 (утеплитель труб)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170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Теплоизоляция для труб d 40*9 (утеплитель труб)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171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Теплоизоляция для труб  d 32*9 (утеплитель труб)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172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Теплоизоляция для труб  d 25*9 (утеплитель труб)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0C234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173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Теплоизоляция для труб  d 20*9 (утеплитель труб)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300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gridSpan w:val="3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Водопровод горячей воды (циркуляционный), Т4</w:t>
            </w:r>
          </w:p>
        </w:tc>
      </w:tr>
      <w:tr w:rsidR="00EF47A7" w:rsidRPr="000C234A" w:rsidTr="00EF47A7">
        <w:trPr>
          <w:trHeight w:val="263"/>
        </w:trPr>
        <w:tc>
          <w:tcPr>
            <w:tcW w:w="9781" w:type="dxa"/>
            <w:gridSpan w:val="4"/>
          </w:tcPr>
          <w:p w:rsidR="00EF47A7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Демонтажные работы: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174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Снятие в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одомерный узел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175</w:t>
            </w:r>
          </w:p>
        </w:tc>
        <w:tc>
          <w:tcPr>
            <w:tcW w:w="5954" w:type="dxa"/>
            <w:vAlign w:val="center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полипропиленовых труб для горячей воды  PP-R PN20, 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130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176</w:t>
            </w:r>
          </w:p>
        </w:tc>
        <w:tc>
          <w:tcPr>
            <w:tcW w:w="5954" w:type="dxa"/>
            <w:vAlign w:val="center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стальных труб 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20х2,8мм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177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стальных труб 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25х3,2мм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35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178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eastAsiaTheme="minorHAnsi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  <w:lang w:eastAsia="en-US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стальных труб 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32х3,2мм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179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стальных труб </w:t>
            </w:r>
            <w:r w:rsidRPr="000C234A">
              <w:rPr>
                <w:rStyle w:val="a5"/>
                <w:rFonts w:ascii="Times New Roman" w:hAnsi="Cambria Math" w:cs="Times New Roman"/>
                <w:i w:val="0"/>
                <w:sz w:val="24"/>
                <w:szCs w:val="24"/>
                <w:lang w:val="kk-KZ"/>
              </w:rPr>
              <w:t>∅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40х3,5мм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EF47A7" w:rsidRPr="000C234A" w:rsidTr="00EF47A7">
        <w:trPr>
          <w:trHeight w:val="263"/>
        </w:trPr>
        <w:tc>
          <w:tcPr>
            <w:tcW w:w="9781" w:type="dxa"/>
            <w:gridSpan w:val="4"/>
          </w:tcPr>
          <w:p w:rsidR="00EF47A7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val="kk-KZ" w:eastAsia="en-US"/>
              </w:rPr>
              <w:t>М</w:t>
            </w:r>
            <w:r w:rsidRPr="000C234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онтажные работы: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180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в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одомерный узел</w:t>
            </w:r>
          </w:p>
        </w:tc>
        <w:tc>
          <w:tcPr>
            <w:tcW w:w="1559" w:type="dxa"/>
          </w:tcPr>
          <w:p w:rsidR="00D35D1F" w:rsidRPr="000C234A" w:rsidRDefault="006850CC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узел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181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в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ентиль шаровый полипропиленовый </w:t>
            </w:r>
            <w:r w:rsidR="00D35D1F"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182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в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ентиль шаровый полипропиленовый </w:t>
            </w:r>
            <w:r w:rsidR="00D35D1F"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183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в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ентиль шаровый полипропиленовый </w:t>
            </w:r>
            <w:r w:rsidR="00D35D1F"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33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184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о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братный клапан  Ду=40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185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в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ентиль на Ру=1,6 МПа  Ду=20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186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в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ентиль на Ру=1,6 МПа  Ду=20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187</w:t>
            </w:r>
          </w:p>
        </w:tc>
        <w:tc>
          <w:tcPr>
            <w:tcW w:w="5954" w:type="dxa"/>
          </w:tcPr>
          <w:p w:rsidR="00D35D1F" w:rsidRPr="000C234A" w:rsidRDefault="006850CC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рубы металлополимерные для  горячей воды  </w:t>
            </w:r>
            <w:r w:rsidR="00D35D1F"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26х3 мм (Ду 20,0 мм) с соединительными деталями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130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188</w:t>
            </w:r>
          </w:p>
        </w:tc>
        <w:tc>
          <w:tcPr>
            <w:tcW w:w="5954" w:type="dxa"/>
          </w:tcPr>
          <w:p w:rsidR="00D35D1F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рубы стальные сварные водогазопроводные с резьбой, оцинкованные обыкновенные  </w:t>
            </w:r>
            <w:r w:rsidR="00D35D1F"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20х2,8мм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189</w:t>
            </w:r>
          </w:p>
        </w:tc>
        <w:tc>
          <w:tcPr>
            <w:tcW w:w="5954" w:type="dxa"/>
          </w:tcPr>
          <w:p w:rsidR="00D35D1F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рубы стальные сварные водогазопроводные с резьбой, оцинкованные обыкновенные  </w:t>
            </w:r>
            <w:r w:rsidR="00D35D1F"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25х3,2мм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35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190</w:t>
            </w:r>
          </w:p>
        </w:tc>
        <w:tc>
          <w:tcPr>
            <w:tcW w:w="5954" w:type="dxa"/>
          </w:tcPr>
          <w:p w:rsidR="00D35D1F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рубы стальные сварные водогазопроводные с резьбой, оцинкованные обыкновенные  </w:t>
            </w:r>
            <w:r w:rsidR="00D35D1F"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32х3,2мм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191</w:t>
            </w:r>
          </w:p>
        </w:tc>
        <w:tc>
          <w:tcPr>
            <w:tcW w:w="5954" w:type="dxa"/>
          </w:tcPr>
          <w:p w:rsidR="00D35D1F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Прокладка т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рубы стальные сварные водогазопроводные с резьбой, оцинкованные обыкновенные  </w:t>
            </w:r>
            <w:r w:rsidR="00D35D1F"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40х3,5мм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192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Теплоизоляция для труб  d 40*9 (утеплитель труб)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193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Теплоизоляция для труб  d 32*9 (утеплитель труб)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194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Теплоизоляция для труб  d 25*9 (утеплитель труб)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35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195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Теплоизоляция для труб  d 20*9 (утеплитель труб)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196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Промывка и дезинфекция трубопроводов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315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197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Гидравлическое испытание сети давлением 0,6 МПа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315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198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Окраска масляной краской за 2 раза (</w:t>
            </w:r>
            <w:r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40х3,5-40.00м;</w:t>
            </w:r>
            <w:r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32х3,2-40.00м;25х3,2-35.00м;20х2,8-70.00м;)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29,76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199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Крепежные изделия для арматуры (болты, гайки, шайбы)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кг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0,95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200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Зажим для крепления полипропиленовых труб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300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201</w:t>
            </w:r>
          </w:p>
        </w:tc>
        <w:tc>
          <w:tcPr>
            <w:tcW w:w="5954" w:type="dxa"/>
          </w:tcPr>
          <w:p w:rsidR="00D35D1F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п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олотенцесушители латунные с 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гальванопокрытием, </w:t>
            </w:r>
            <w:r w:rsidR="00D35D1F"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="00D35D1F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58</w:t>
            </w:r>
          </w:p>
        </w:tc>
      </w:tr>
      <w:tr w:rsidR="00EF47A7" w:rsidRPr="000C234A" w:rsidTr="00EF47A7">
        <w:trPr>
          <w:trHeight w:val="263"/>
        </w:trPr>
        <w:tc>
          <w:tcPr>
            <w:tcW w:w="9781" w:type="dxa"/>
            <w:gridSpan w:val="4"/>
          </w:tcPr>
          <w:p w:rsidR="00EF47A7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Сеть хоз-бытовой канализации К1.</w:t>
            </w:r>
          </w:p>
        </w:tc>
      </w:tr>
      <w:tr w:rsidR="00EF47A7" w:rsidRPr="000C234A" w:rsidTr="00EF47A7">
        <w:trPr>
          <w:trHeight w:val="263"/>
        </w:trPr>
        <w:tc>
          <w:tcPr>
            <w:tcW w:w="9781" w:type="dxa"/>
            <w:gridSpan w:val="4"/>
          </w:tcPr>
          <w:p w:rsidR="00EF47A7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Демонтажные работы:  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202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Демонтаж труб ТК 50-ПНД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203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Демонтаж труб ТК 110-ПНД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600</w:t>
            </w:r>
          </w:p>
        </w:tc>
      </w:tr>
      <w:tr w:rsidR="00EF47A7" w:rsidRPr="000C234A" w:rsidTr="00EF47A7">
        <w:trPr>
          <w:trHeight w:val="263"/>
        </w:trPr>
        <w:tc>
          <w:tcPr>
            <w:tcW w:w="9781" w:type="dxa"/>
            <w:gridSpan w:val="4"/>
          </w:tcPr>
          <w:p w:rsidR="00EF47A7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Монтажные работы:  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204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Труба ТК 50-ПНД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205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Труба ТК 110-ПНД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600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206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Труба 108х3.5  - ВСт3сп (вытяжка)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</w:t>
            </w:r>
          </w:p>
        </w:tc>
      </w:tr>
      <w:tr w:rsidR="00D35D1F" w:rsidRPr="000C234A" w:rsidTr="002E5892">
        <w:trPr>
          <w:trHeight w:val="263"/>
        </w:trPr>
        <w:tc>
          <w:tcPr>
            <w:tcW w:w="709" w:type="dxa"/>
          </w:tcPr>
          <w:p w:rsidR="00D35D1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207</w:t>
            </w:r>
          </w:p>
        </w:tc>
        <w:tc>
          <w:tcPr>
            <w:tcW w:w="5954" w:type="dxa"/>
          </w:tcPr>
          <w:p w:rsidR="00D35D1F" w:rsidRPr="000C234A" w:rsidRDefault="00D35D1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Труба </w:t>
            </w:r>
            <w:r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325х6,0  - ВСт3сп (футляр на вупуске)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D35D1F" w:rsidRPr="000C234A" w:rsidRDefault="00D35D1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208</w:t>
            </w:r>
          </w:p>
        </w:tc>
        <w:tc>
          <w:tcPr>
            <w:tcW w:w="5954" w:type="dxa"/>
            <w:vAlign w:val="center"/>
          </w:tcPr>
          <w:p w:rsidR="00F94129" w:rsidRPr="000C234A" w:rsidRDefault="00F94129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Протаскивание в футляр, трубы стальные Ф100мм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209</w:t>
            </w:r>
          </w:p>
        </w:tc>
        <w:tc>
          <w:tcPr>
            <w:tcW w:w="5954" w:type="dxa"/>
            <w:vAlign w:val="center"/>
          </w:tcPr>
          <w:p w:rsidR="00F94129" w:rsidRPr="000C234A" w:rsidRDefault="00F94129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Заделка битумом и прядью концы футляра Ф273мм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футляр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210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Отвод О 90°  50 Кк-ПНД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19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211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Отвод О 90°  110 Кк-ПНД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80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212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Тройник Т 50К х 50К х 50К-ПНД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192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213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Тройник Т 110К х 110К х 50К-ПНД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58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214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Тройник Т 110К х 110К х 110К-ПНД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100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215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Крестовина К 60°   110К х 110к х 110К х 110К-ПНД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49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216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Муфта М 110Кх110К-ПНД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217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Ревизия Р 50К-ПНД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16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218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Ревизия Р 110К-ПНД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51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219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Переход ПП 110Кх50К-ПНД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54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220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Прочистка </w:t>
            </w:r>
            <w:r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мм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123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221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Прочистка </w:t>
            </w:r>
            <w:r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мм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52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222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Клипсы ПВХ Дн-50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400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223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Клипсы ПВХ Дн-110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600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224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Подвесная опора А14Б.322.000-26 (под трубопровод </w:t>
            </w:r>
            <w:r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110)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225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Подвесная опора А14Б.322.000-29 (под трубопровод </w:t>
            </w:r>
            <w:r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110)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15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226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Подвесная опора А14Б.322.000-31 (под трубопровод </w:t>
            </w:r>
            <w:r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110)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227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Сальниковое уплотнение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сальник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228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бетонные упоры В7.5 (на выпуске)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0,375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229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Испытание сети наливом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1000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230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Весьма усиленная антикоррозийная изоляция стальных труб (вытяжка </w:t>
            </w:r>
            <w:r w:rsidRPr="000C234A">
              <w:rPr>
                <w:rFonts w:ascii="Times New Roman" w:hAnsi="Cambria Math" w:cs="Times New Roman"/>
                <w:sz w:val="24"/>
                <w:szCs w:val="24"/>
                <w:lang w:val="kk-KZ"/>
              </w:rPr>
              <w:t>∅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108х3.5 - 50.0м;)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км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0,02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231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гибкая трубчатая изоляция 9Х108 самоклеющая лента шир.1 5см тол. 3мм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280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232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гибкая трубчатая изоляция 9Х57 самоклеющая лента шир.1 5см тол. 3мм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40</w:t>
            </w:r>
          </w:p>
        </w:tc>
      </w:tr>
      <w:tr w:rsidR="00F94129" w:rsidRPr="000C234A" w:rsidTr="002E5892">
        <w:trPr>
          <w:trHeight w:val="263"/>
        </w:trPr>
        <w:tc>
          <w:tcPr>
            <w:tcW w:w="9781" w:type="dxa"/>
            <w:gridSpan w:val="4"/>
          </w:tcPr>
          <w:p w:rsidR="00F94129" w:rsidRPr="000C234A" w:rsidRDefault="00F94129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kk-KZ"/>
              </w:rPr>
              <w:t>Канализация напорная КН2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233</w:t>
            </w:r>
          </w:p>
        </w:tc>
        <w:tc>
          <w:tcPr>
            <w:tcW w:w="5954" w:type="dxa"/>
          </w:tcPr>
          <w:p w:rsidR="00F94129" w:rsidRPr="000C234A" w:rsidRDefault="00F94129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Насос центрабежный погружной</w:t>
            </w:r>
            <w:r w:rsidR="008F4616"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загрязненных вод подача 10,0м3/ч, напор 6,0м, двигатель мощностью 0,6кВт, 3000 об/мин</w:t>
            </w:r>
          </w:p>
        </w:tc>
        <w:tc>
          <w:tcPr>
            <w:tcW w:w="1559" w:type="dxa"/>
          </w:tcPr>
          <w:p w:rsidR="00F94129" w:rsidRPr="000C234A" w:rsidRDefault="008F4616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8F4616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234</w:t>
            </w:r>
          </w:p>
        </w:tc>
        <w:tc>
          <w:tcPr>
            <w:tcW w:w="5954" w:type="dxa"/>
          </w:tcPr>
          <w:p w:rsidR="00F94129" w:rsidRPr="000C234A" w:rsidRDefault="008F4616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вставки гибкие фланцевая, Тмакс95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94129" w:rsidRPr="000C234A" w:rsidRDefault="008F4616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8F4616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235</w:t>
            </w:r>
          </w:p>
        </w:tc>
        <w:tc>
          <w:tcPr>
            <w:tcW w:w="5954" w:type="dxa"/>
          </w:tcPr>
          <w:p w:rsidR="00F94129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Установка задвижка фланцевая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 10/16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марки 30ч6бр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50мм</w:t>
            </w:r>
          </w:p>
        </w:tc>
        <w:tc>
          <w:tcPr>
            <w:tcW w:w="1559" w:type="dxa"/>
          </w:tcPr>
          <w:p w:rsidR="00F94129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236</w:t>
            </w:r>
          </w:p>
        </w:tc>
        <w:tc>
          <w:tcPr>
            <w:tcW w:w="5954" w:type="dxa"/>
          </w:tcPr>
          <w:p w:rsidR="00F94129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Клапан обратный межфланцевый, для воды и пара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16, марки 19ч21р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0мм</w:t>
            </w:r>
          </w:p>
        </w:tc>
        <w:tc>
          <w:tcPr>
            <w:tcW w:w="1559" w:type="dxa"/>
          </w:tcPr>
          <w:p w:rsidR="00F94129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237</w:t>
            </w:r>
          </w:p>
        </w:tc>
        <w:tc>
          <w:tcPr>
            <w:tcW w:w="5954" w:type="dxa"/>
          </w:tcPr>
          <w:p w:rsidR="00F94129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Прокладка труб отопления и водоснабжения из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стальных электросварных диаметром 50мм</w:t>
            </w:r>
          </w:p>
        </w:tc>
        <w:tc>
          <w:tcPr>
            <w:tcW w:w="1559" w:type="dxa"/>
          </w:tcPr>
          <w:p w:rsidR="00F94129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м</w:t>
            </w:r>
          </w:p>
        </w:tc>
        <w:tc>
          <w:tcPr>
            <w:tcW w:w="1559" w:type="dxa"/>
          </w:tcPr>
          <w:p w:rsidR="00F94129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</w:t>
            </w:r>
          </w:p>
        </w:tc>
      </w:tr>
      <w:tr w:rsidR="00F94129" w:rsidRPr="000C234A" w:rsidTr="002E5892">
        <w:trPr>
          <w:trHeight w:val="263"/>
        </w:trPr>
        <w:tc>
          <w:tcPr>
            <w:tcW w:w="709" w:type="dxa"/>
          </w:tcPr>
          <w:p w:rsidR="00F94129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238</w:t>
            </w:r>
          </w:p>
        </w:tc>
        <w:tc>
          <w:tcPr>
            <w:tcW w:w="5954" w:type="dxa"/>
          </w:tcPr>
          <w:p w:rsidR="00F94129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Фланец плоский приварной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Pr="000C234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диаметром50мм</w:t>
            </w:r>
          </w:p>
        </w:tc>
        <w:tc>
          <w:tcPr>
            <w:tcW w:w="1559" w:type="dxa"/>
          </w:tcPr>
          <w:p w:rsidR="00F94129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F94129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8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239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Отвод бесшовный крутоизогнутый 90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размером 57х3,0мм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240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Отвод бесшовный крутоизогнутый 45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размером 57х3,0мм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241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Гидравлическое испытание сети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242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Окраска масляной краски за 2 раза </w:t>
            </w:r>
          </w:p>
        </w:tc>
        <w:tc>
          <w:tcPr>
            <w:tcW w:w="1559" w:type="dxa"/>
          </w:tcPr>
          <w:p w:rsidR="00866FDF" w:rsidRPr="000C234A" w:rsidRDefault="00301C5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м2</w:t>
            </w:r>
          </w:p>
        </w:tc>
        <w:tc>
          <w:tcPr>
            <w:tcW w:w="1559" w:type="dxa"/>
          </w:tcPr>
          <w:p w:rsidR="00866FDF" w:rsidRPr="000C234A" w:rsidRDefault="00301C5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0,92</w:t>
            </w:r>
          </w:p>
        </w:tc>
      </w:tr>
      <w:tr w:rsidR="00301C5A" w:rsidRPr="000C234A" w:rsidTr="002E5892">
        <w:trPr>
          <w:trHeight w:val="263"/>
        </w:trPr>
        <w:tc>
          <w:tcPr>
            <w:tcW w:w="709" w:type="dxa"/>
          </w:tcPr>
          <w:p w:rsidR="00301C5A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243</w:t>
            </w:r>
          </w:p>
        </w:tc>
        <w:tc>
          <w:tcPr>
            <w:tcW w:w="5954" w:type="dxa"/>
          </w:tcPr>
          <w:p w:rsidR="00301C5A" w:rsidRPr="000C234A" w:rsidRDefault="00301C5A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Крепления для трубопроводов</w:t>
            </w:r>
          </w:p>
        </w:tc>
        <w:tc>
          <w:tcPr>
            <w:tcW w:w="1559" w:type="dxa"/>
          </w:tcPr>
          <w:p w:rsidR="00301C5A" w:rsidRPr="000C234A" w:rsidRDefault="00301C5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кг</w:t>
            </w:r>
          </w:p>
        </w:tc>
        <w:tc>
          <w:tcPr>
            <w:tcW w:w="1559" w:type="dxa"/>
          </w:tcPr>
          <w:p w:rsidR="00301C5A" w:rsidRPr="000C234A" w:rsidRDefault="00301C5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1,31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244</w:t>
            </w:r>
          </w:p>
        </w:tc>
        <w:tc>
          <w:tcPr>
            <w:tcW w:w="5954" w:type="dxa"/>
          </w:tcPr>
          <w:p w:rsidR="00866FDF" w:rsidRPr="000C234A" w:rsidRDefault="00301C5A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фундаменты-столбы бетонные В7,5</w:t>
            </w:r>
          </w:p>
        </w:tc>
        <w:tc>
          <w:tcPr>
            <w:tcW w:w="1559" w:type="dxa"/>
          </w:tcPr>
          <w:p w:rsidR="00866FDF" w:rsidRPr="000C234A" w:rsidRDefault="00301C5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м3</w:t>
            </w:r>
          </w:p>
        </w:tc>
        <w:tc>
          <w:tcPr>
            <w:tcW w:w="1559" w:type="dxa"/>
          </w:tcPr>
          <w:p w:rsidR="00866FDF" w:rsidRPr="000C234A" w:rsidRDefault="00301C5A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0,016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gridSpan w:val="3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Санитарные приборы</w:t>
            </w:r>
          </w:p>
        </w:tc>
      </w:tr>
      <w:tr w:rsidR="00EF47A7" w:rsidRPr="000C234A" w:rsidTr="00EF47A7">
        <w:trPr>
          <w:trHeight w:val="263"/>
        </w:trPr>
        <w:tc>
          <w:tcPr>
            <w:tcW w:w="9781" w:type="dxa"/>
            <w:gridSpan w:val="4"/>
          </w:tcPr>
          <w:p w:rsidR="00EF47A7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Демонтажные работы: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245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Демонтаж душевого поддона со со смесителем для душа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58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246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умывальника со смесителем 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62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247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унитаза со смывным бачком 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62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248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Демонтаж раковины 600х450 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58</w:t>
            </w:r>
          </w:p>
        </w:tc>
      </w:tr>
      <w:tr w:rsidR="00EF47A7" w:rsidRPr="000C234A" w:rsidTr="00EF47A7">
        <w:trPr>
          <w:trHeight w:val="263"/>
        </w:trPr>
        <w:tc>
          <w:tcPr>
            <w:tcW w:w="9781" w:type="dxa"/>
            <w:gridSpan w:val="4"/>
          </w:tcPr>
          <w:p w:rsidR="00EF47A7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Монтажные работы:  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249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Установка душевого поддона со со смесителем для душа (с сифоном напольным для мелких поддонов СПМ)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58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250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Умывальника 600х450 ( настольным смесителем См-УмДЦБА, сифоном СТУ,кронштейнами)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62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251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унитаза со смывным бачком с косым выпуском с сиденьем  для унитаза.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62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252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Раковины 600х450 ( настольным смесителем См-УмДЦБА, сифоном СТУ,кронштейнами)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58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253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Подводка гибкая к санприбору ф15 (длина 1 м)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240</w:t>
            </w:r>
          </w:p>
        </w:tc>
      </w:tr>
      <w:tr w:rsidR="00866FDF" w:rsidRPr="000C234A" w:rsidTr="002E5892">
        <w:trPr>
          <w:trHeight w:val="263"/>
        </w:trPr>
        <w:tc>
          <w:tcPr>
            <w:tcW w:w="709" w:type="dxa"/>
          </w:tcPr>
          <w:p w:rsidR="00866FDF" w:rsidRPr="000C234A" w:rsidRDefault="00EF47A7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254</w:t>
            </w:r>
          </w:p>
        </w:tc>
        <w:tc>
          <w:tcPr>
            <w:tcW w:w="5954" w:type="dxa"/>
          </w:tcPr>
          <w:p w:rsidR="00866FDF" w:rsidRPr="000C234A" w:rsidRDefault="00866FDF" w:rsidP="002E5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Адаптер ППР с нар.нарезной резьбой (длясоед.гибких шлангов санприбора) ф20x1/2"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59" w:type="dxa"/>
          </w:tcPr>
          <w:p w:rsidR="00866FDF" w:rsidRPr="000C234A" w:rsidRDefault="00866FDF" w:rsidP="002E58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C234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240</w:t>
            </w:r>
          </w:p>
        </w:tc>
      </w:tr>
      <w:tr w:rsidR="00EF47A7" w:rsidRPr="000C234A" w:rsidTr="00EF47A7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shd w:val="clear" w:color="auto" w:fill="auto"/>
          </w:tcPr>
          <w:p w:rsidR="00EF47A7" w:rsidRPr="000C234A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Отопление</w:t>
            </w:r>
          </w:p>
        </w:tc>
      </w:tr>
      <w:tr w:rsidR="00EF47A7" w:rsidRPr="000C234A" w:rsidTr="00EF47A7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shd w:val="clear" w:color="auto" w:fill="auto"/>
          </w:tcPr>
          <w:p w:rsidR="00EF47A7" w:rsidRPr="000C234A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Демонтажные работы:</w:t>
            </w:r>
          </w:p>
        </w:tc>
      </w:tr>
      <w:tr w:rsidR="00866FDF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866FDF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255</w:t>
            </w:r>
          </w:p>
        </w:tc>
        <w:tc>
          <w:tcPr>
            <w:tcW w:w="5954" w:type="dxa"/>
            <w:shd w:val="clear" w:color="auto" w:fill="auto"/>
          </w:tcPr>
          <w:p w:rsidR="00866FDF" w:rsidRPr="000C234A" w:rsidRDefault="00301C5A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Прочистка и промывка чугунных радиаторов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301C5A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прибор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</w:tr>
      <w:tr w:rsidR="00866FDF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866FDF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256</w:t>
            </w:r>
          </w:p>
        </w:tc>
        <w:tc>
          <w:tcPr>
            <w:tcW w:w="5954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20х3.4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730,0</w:t>
            </w:r>
          </w:p>
        </w:tc>
      </w:tr>
      <w:tr w:rsidR="00866FDF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866FDF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257</w:t>
            </w:r>
          </w:p>
        </w:tc>
        <w:tc>
          <w:tcPr>
            <w:tcW w:w="5954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25х4.2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866FDF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866FDF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258</w:t>
            </w:r>
          </w:p>
        </w:tc>
        <w:tc>
          <w:tcPr>
            <w:tcW w:w="5954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32х5.4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525,0</w:t>
            </w:r>
          </w:p>
        </w:tc>
      </w:tr>
      <w:tr w:rsidR="00866FDF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866FDF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259</w:t>
            </w:r>
          </w:p>
        </w:tc>
        <w:tc>
          <w:tcPr>
            <w:tcW w:w="5954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40х6.7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866FDF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866FDF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260</w:t>
            </w:r>
          </w:p>
        </w:tc>
        <w:tc>
          <w:tcPr>
            <w:tcW w:w="5954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50х8.3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866FDF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866FDF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261</w:t>
            </w:r>
          </w:p>
        </w:tc>
        <w:tc>
          <w:tcPr>
            <w:tcW w:w="5954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63х10.5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866FDF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866FDF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262</w:t>
            </w:r>
          </w:p>
        </w:tc>
        <w:tc>
          <w:tcPr>
            <w:tcW w:w="5954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75х12.5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866FDF" w:rsidRPr="000C234A" w:rsidRDefault="00866FDF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F47A7" w:rsidRPr="000C234A" w:rsidTr="00EF47A7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shd w:val="clear" w:color="auto" w:fill="auto"/>
          </w:tcPr>
          <w:p w:rsidR="00EF47A7" w:rsidRPr="000C234A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Монтажные работы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263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Автоматический балансировочный клапан, латунь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15мм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264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Автоматический балансировочный клапан, латунь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20мм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265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Настраиваемый запорно-измерительный клапан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15мм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266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Настраиваемый запорно-измерительный клапан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20мм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267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Настраиваемый запорно-измерительный клапан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25мм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268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Настраиваемый запорно-измерительный клапан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32мм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269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Термостатический элемент для регулирующего клапана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270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Вентиль термостатический прямой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15мм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271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Запорный клапан прямой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15мм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272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Воздухоотводчик автоматический латунный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15мм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273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Кран для спуска воды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20мм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274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20х3,4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730,0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275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25х4,2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276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32х5,4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525,0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277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40х6,7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278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50х8,3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279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63х10,5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47420C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7420C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280</w:t>
            </w:r>
          </w:p>
        </w:tc>
        <w:tc>
          <w:tcPr>
            <w:tcW w:w="5954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из полипропиленовых труб 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75х12,5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47420C" w:rsidRPr="000C234A" w:rsidRDefault="0047420C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281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Уголок 90°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282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Уголок 90°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283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Уголок 90°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284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Уголок 90°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285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Уголок 90°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286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Уголок 135°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287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Уголок 135°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288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Уголок 135°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289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Уголок 135°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290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Муфта соединительная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182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291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Муфта соединительная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292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Муфта соединительная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293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Муфта соединительная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294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Муфта соединительная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295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Муфта соединительная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296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Муфта соединительная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297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Муфта п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дная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20/25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298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Муфта п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дная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25/32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299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Муфта п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дная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32/40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300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Муфта п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дная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40/50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301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Муфта п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дная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50/63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302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Муфта п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ходная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63/75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303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Тройник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304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Тройник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305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Тройник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306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Тройник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307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Тройник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308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Тройник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309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Тройник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310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Теплоизоляция полипропиленовых трубопроводов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б=13мм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7,6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311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Теплоизоляция полипропиленовых трубопроводов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б=13мм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5,1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312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Теплоизоляция полипропиленовых трубопроводов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 б=13мм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313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Теплоизоляция полипропиленовых трубопроводов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 б=13мм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10,9</w:t>
            </w:r>
          </w:p>
        </w:tc>
      </w:tr>
      <w:tr w:rsidR="001B456B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456B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314</w:t>
            </w:r>
          </w:p>
        </w:tc>
        <w:tc>
          <w:tcPr>
            <w:tcW w:w="5954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Теплоизоляция полипропиленовых трубопроводов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 б=13мм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пм</w:t>
            </w:r>
          </w:p>
        </w:tc>
        <w:tc>
          <w:tcPr>
            <w:tcW w:w="1559" w:type="dxa"/>
            <w:shd w:val="clear" w:color="auto" w:fill="auto"/>
          </w:tcPr>
          <w:p w:rsidR="001B456B" w:rsidRPr="000C234A" w:rsidRDefault="001B456B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9,4</w:t>
            </w:r>
          </w:p>
        </w:tc>
      </w:tr>
      <w:tr w:rsidR="000871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871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315</w:t>
            </w:r>
          </w:p>
        </w:tc>
        <w:tc>
          <w:tcPr>
            <w:tcW w:w="5954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Крепление клипса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366</w:t>
            </w:r>
          </w:p>
        </w:tc>
      </w:tr>
      <w:tr w:rsidR="000871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871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316</w:t>
            </w:r>
          </w:p>
        </w:tc>
        <w:tc>
          <w:tcPr>
            <w:tcW w:w="5954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Крепление клипса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</w:tr>
      <w:tr w:rsidR="000871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871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317</w:t>
            </w:r>
          </w:p>
        </w:tc>
        <w:tc>
          <w:tcPr>
            <w:tcW w:w="5954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Крепление клипса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262</w:t>
            </w:r>
          </w:p>
        </w:tc>
      </w:tr>
      <w:tr w:rsidR="000871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871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318</w:t>
            </w:r>
          </w:p>
        </w:tc>
        <w:tc>
          <w:tcPr>
            <w:tcW w:w="5954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Крепление клипса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871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871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319</w:t>
            </w:r>
          </w:p>
        </w:tc>
        <w:tc>
          <w:tcPr>
            <w:tcW w:w="5954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Крепление клипса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0871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871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320</w:t>
            </w:r>
          </w:p>
        </w:tc>
        <w:tc>
          <w:tcPr>
            <w:tcW w:w="5954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Крепление клипса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871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871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321</w:t>
            </w:r>
          </w:p>
        </w:tc>
        <w:tc>
          <w:tcPr>
            <w:tcW w:w="5954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Крепление клипса для труб </w:t>
            </w:r>
            <w:r w:rsidRPr="000C234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∅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871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871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322</w:t>
            </w:r>
          </w:p>
        </w:tc>
        <w:tc>
          <w:tcPr>
            <w:tcW w:w="5954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Испытание системы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040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871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871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323</w:t>
            </w:r>
          </w:p>
        </w:tc>
        <w:tc>
          <w:tcPr>
            <w:tcW w:w="5954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Промывка и дезинфекция трубопроводов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0871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040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87148" w:rsidRPr="000C234A" w:rsidTr="002E5892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shd w:val="clear" w:color="auto" w:fill="auto"/>
          </w:tcPr>
          <w:p w:rsidR="00087148" w:rsidRPr="000C234A" w:rsidRDefault="00967BE3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 w:eastAsia="en-US"/>
              </w:rPr>
              <w:t>Распределительная гребенка-1 комплект</w:t>
            </w:r>
          </w:p>
        </w:tc>
      </w:tr>
      <w:tr w:rsidR="000871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871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324</w:t>
            </w:r>
          </w:p>
        </w:tc>
        <w:tc>
          <w:tcPr>
            <w:tcW w:w="5954" w:type="dxa"/>
            <w:shd w:val="clear" w:color="auto" w:fill="auto"/>
          </w:tcPr>
          <w:p w:rsidR="00087148" w:rsidRPr="000C234A" w:rsidRDefault="00AA3961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Установка кран шаровый из кованой стали приварной для воды и пара Т до+200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С, 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PN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DN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87148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AA3961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AA3961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325</w:t>
            </w:r>
          </w:p>
        </w:tc>
        <w:tc>
          <w:tcPr>
            <w:tcW w:w="5954" w:type="dxa"/>
            <w:shd w:val="clear" w:color="auto" w:fill="auto"/>
          </w:tcPr>
          <w:p w:rsidR="00AA3961" w:rsidRPr="000C234A" w:rsidRDefault="00AA3961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Установка кран шаровый из кованой стали приварной для воды и пара Т до+200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С, 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PN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DN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AA3961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AA3961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326</w:t>
            </w:r>
          </w:p>
        </w:tc>
        <w:tc>
          <w:tcPr>
            <w:tcW w:w="5954" w:type="dxa"/>
            <w:shd w:val="clear" w:color="auto" w:fill="auto"/>
          </w:tcPr>
          <w:p w:rsidR="00AA3961" w:rsidRPr="000C234A" w:rsidRDefault="00AA3961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Установка кран шаровый из кованой стали приварной для воды и пара Т до+200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С, 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PN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DN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65мм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AA3961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AA3961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327</w:t>
            </w:r>
          </w:p>
        </w:tc>
        <w:tc>
          <w:tcPr>
            <w:tcW w:w="5954" w:type="dxa"/>
            <w:shd w:val="clear" w:color="auto" w:fill="auto"/>
          </w:tcPr>
          <w:p w:rsidR="00AA3961" w:rsidRPr="000C234A" w:rsidRDefault="00AA3961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Установка кран шаровый из кованой стали приварной для воды и пара Т до+200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С, 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PN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DN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15мм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12</w:t>
            </w:r>
          </w:p>
        </w:tc>
      </w:tr>
      <w:tr w:rsidR="00AA3961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AA3961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328</w:t>
            </w:r>
          </w:p>
        </w:tc>
        <w:tc>
          <w:tcPr>
            <w:tcW w:w="5954" w:type="dxa"/>
            <w:shd w:val="clear" w:color="auto" w:fill="auto"/>
          </w:tcPr>
          <w:p w:rsidR="00AA3961" w:rsidRPr="000C234A" w:rsidRDefault="00AA3961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Установка манометры с трехходовым краном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комплект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</w:tr>
      <w:tr w:rsidR="00AA3961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AA3961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329</w:t>
            </w:r>
          </w:p>
        </w:tc>
        <w:tc>
          <w:tcPr>
            <w:tcW w:w="5954" w:type="dxa"/>
            <w:shd w:val="clear" w:color="auto" w:fill="auto"/>
          </w:tcPr>
          <w:p w:rsidR="00AA3961" w:rsidRPr="000C234A" w:rsidRDefault="00AA3961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Монтаж оборудования бобышки, штуцеры на условное давление до 10 МПа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AA3961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AA3961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330</w:t>
            </w:r>
          </w:p>
        </w:tc>
        <w:tc>
          <w:tcPr>
            <w:tcW w:w="5954" w:type="dxa"/>
            <w:shd w:val="clear" w:color="auto" w:fill="auto"/>
          </w:tcPr>
          <w:p w:rsidR="00AA3961" w:rsidRPr="000C234A" w:rsidRDefault="00AA3961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Установка термометр технический жидкостный прямой в оправе с бобышкой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комплект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</w:tr>
      <w:tr w:rsidR="00AA3961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AA3961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331</w:t>
            </w:r>
          </w:p>
        </w:tc>
        <w:tc>
          <w:tcPr>
            <w:tcW w:w="5954" w:type="dxa"/>
            <w:shd w:val="clear" w:color="auto" w:fill="auto"/>
          </w:tcPr>
          <w:p w:rsidR="00AA3961" w:rsidRPr="000C234A" w:rsidRDefault="00AA3961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Установка воздухоудалитель автоматический из латуни с обратным клапаном, Т от 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 до +100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С, 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PN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 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DN15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AA3961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AA3961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AA3961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332</w:t>
            </w:r>
          </w:p>
        </w:tc>
        <w:tc>
          <w:tcPr>
            <w:tcW w:w="5954" w:type="dxa"/>
            <w:shd w:val="clear" w:color="auto" w:fill="auto"/>
          </w:tcPr>
          <w:p w:rsidR="00AA3961" w:rsidRPr="000C234A" w:rsidRDefault="005B3948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Прокладка стальных электросварных труб для отопления и водоснабжения диаметром до 100мм 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A3961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5B39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5B39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333</w:t>
            </w:r>
          </w:p>
        </w:tc>
        <w:tc>
          <w:tcPr>
            <w:tcW w:w="5954" w:type="dxa"/>
            <w:shd w:val="clear" w:color="auto" w:fill="auto"/>
          </w:tcPr>
          <w:p w:rsidR="005B3948" w:rsidRPr="000C234A" w:rsidRDefault="005B3948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Прокладка стальных электросварных труб для отопления и водоснабжения диаметром до 80мм 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5B39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5B39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334</w:t>
            </w:r>
          </w:p>
        </w:tc>
        <w:tc>
          <w:tcPr>
            <w:tcW w:w="5954" w:type="dxa"/>
            <w:shd w:val="clear" w:color="auto" w:fill="auto"/>
          </w:tcPr>
          <w:p w:rsidR="005B3948" w:rsidRPr="000C234A" w:rsidRDefault="005B3948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Прокладка стальных электросварных труб для отопления и водоснабжения диаметром до 65мм 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5B39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5B39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335</w:t>
            </w:r>
          </w:p>
        </w:tc>
        <w:tc>
          <w:tcPr>
            <w:tcW w:w="5954" w:type="dxa"/>
            <w:shd w:val="clear" w:color="auto" w:fill="auto"/>
          </w:tcPr>
          <w:p w:rsidR="005B3948" w:rsidRPr="000C234A" w:rsidRDefault="005B3948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Прокладка стальных электросварных труб для отопления и водоснабжения диаметром до 50мм 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5B39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5B39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336</w:t>
            </w:r>
          </w:p>
        </w:tc>
        <w:tc>
          <w:tcPr>
            <w:tcW w:w="5954" w:type="dxa"/>
            <w:shd w:val="clear" w:color="auto" w:fill="auto"/>
          </w:tcPr>
          <w:p w:rsidR="005B3948" w:rsidRPr="000C234A" w:rsidRDefault="005B3948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Прокладка стальных водогазопроводных неоцинкованных труб для отоплениядиаметром до 40мм 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12</w:t>
            </w:r>
          </w:p>
        </w:tc>
      </w:tr>
      <w:tr w:rsidR="005B39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5B39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337</w:t>
            </w:r>
          </w:p>
        </w:tc>
        <w:tc>
          <w:tcPr>
            <w:tcW w:w="5954" w:type="dxa"/>
            <w:shd w:val="clear" w:color="auto" w:fill="auto"/>
          </w:tcPr>
          <w:p w:rsidR="005B3948" w:rsidRPr="000C234A" w:rsidRDefault="005B3948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Прокладка стальных водогазопроводных неоцинкованных труб для отоплениядиаметром до 20мм 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5B39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5B39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338</w:t>
            </w:r>
          </w:p>
        </w:tc>
        <w:tc>
          <w:tcPr>
            <w:tcW w:w="5954" w:type="dxa"/>
            <w:shd w:val="clear" w:color="auto" w:fill="auto"/>
          </w:tcPr>
          <w:p w:rsidR="005B3948" w:rsidRPr="000C234A" w:rsidRDefault="005B3948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Окраска краской БТ-177 серебристой, поверхностей металлические огрунтованные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м2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5B3948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6,4</w:t>
            </w:r>
          </w:p>
        </w:tc>
      </w:tr>
      <w:tr w:rsidR="005B39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5B39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339</w:t>
            </w:r>
          </w:p>
        </w:tc>
        <w:tc>
          <w:tcPr>
            <w:tcW w:w="5954" w:type="dxa"/>
            <w:shd w:val="clear" w:color="auto" w:fill="auto"/>
          </w:tcPr>
          <w:p w:rsidR="005B3948" w:rsidRPr="000C234A" w:rsidRDefault="00967BE3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</w:rPr>
              <w:t>Тепло</w:t>
            </w: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изоляция трубопроводы из минеральной ваты на синтетическом вязующем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967BE3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м3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967BE3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0,42</w:t>
            </w:r>
          </w:p>
        </w:tc>
      </w:tr>
      <w:tr w:rsidR="005B3948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5B3948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340</w:t>
            </w:r>
          </w:p>
        </w:tc>
        <w:tc>
          <w:tcPr>
            <w:tcW w:w="5954" w:type="dxa"/>
            <w:shd w:val="clear" w:color="auto" w:fill="auto"/>
          </w:tcPr>
          <w:p w:rsidR="005B3948" w:rsidRPr="000C234A" w:rsidRDefault="00967BE3" w:rsidP="002E5892">
            <w:pPr>
              <w:tabs>
                <w:tab w:val="left" w:pos="240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Изоляция поверхностей оклеивание рулонными материалами на битумной мастике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967BE3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м2</w:t>
            </w:r>
          </w:p>
        </w:tc>
        <w:tc>
          <w:tcPr>
            <w:tcW w:w="1559" w:type="dxa"/>
            <w:shd w:val="clear" w:color="auto" w:fill="auto"/>
          </w:tcPr>
          <w:p w:rsidR="005B3948" w:rsidRPr="000C234A" w:rsidRDefault="00967BE3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C234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14,4</w:t>
            </w:r>
          </w:p>
        </w:tc>
      </w:tr>
      <w:tr w:rsidR="00967BE3" w:rsidRPr="000C234A" w:rsidTr="002E5892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Вентиляция</w:t>
            </w:r>
          </w:p>
        </w:tc>
      </w:tr>
      <w:tr w:rsidR="00967BE3" w:rsidRPr="000C234A" w:rsidTr="002E5892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Демонтажные работы</w:t>
            </w:r>
          </w:p>
        </w:tc>
      </w:tr>
      <w:tr w:rsidR="00967BE3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67BE3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341</w:t>
            </w:r>
          </w:p>
        </w:tc>
        <w:tc>
          <w:tcPr>
            <w:tcW w:w="5954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Демонтаж крышных вытяжных вентиляторов</w:t>
            </w:r>
          </w:p>
        </w:tc>
        <w:tc>
          <w:tcPr>
            <w:tcW w:w="1559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967BE3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67BE3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342</w:t>
            </w:r>
          </w:p>
        </w:tc>
        <w:tc>
          <w:tcPr>
            <w:tcW w:w="5954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Демонтаж приточного вентилятора</w:t>
            </w:r>
          </w:p>
        </w:tc>
        <w:tc>
          <w:tcPr>
            <w:tcW w:w="1559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BE3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67BE3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343</w:t>
            </w:r>
          </w:p>
        </w:tc>
        <w:tc>
          <w:tcPr>
            <w:tcW w:w="5954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Демонтаж вытяжного вентилятора</w:t>
            </w:r>
          </w:p>
        </w:tc>
        <w:tc>
          <w:tcPr>
            <w:tcW w:w="1559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67BE3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67BE3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344</w:t>
            </w:r>
          </w:p>
        </w:tc>
        <w:tc>
          <w:tcPr>
            <w:tcW w:w="5954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Демонтаж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воздуховод из листовой стали</w:t>
            </w:r>
          </w:p>
        </w:tc>
        <w:tc>
          <w:tcPr>
            <w:tcW w:w="1559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м2</w:t>
            </w:r>
          </w:p>
        </w:tc>
        <w:tc>
          <w:tcPr>
            <w:tcW w:w="1559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54,32</w:t>
            </w:r>
          </w:p>
        </w:tc>
      </w:tr>
      <w:tr w:rsidR="00967BE3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67BE3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345</w:t>
            </w:r>
          </w:p>
        </w:tc>
        <w:tc>
          <w:tcPr>
            <w:tcW w:w="5954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Демонтаж противопожарных клапанов</w:t>
            </w:r>
          </w:p>
        </w:tc>
        <w:tc>
          <w:tcPr>
            <w:tcW w:w="1559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967BE3" w:rsidRPr="000C234A" w:rsidTr="002E5892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shd w:val="clear" w:color="auto" w:fill="auto"/>
          </w:tcPr>
          <w:p w:rsidR="00967BE3" w:rsidRPr="000C234A" w:rsidRDefault="00967BE3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Монтажные работы</w:t>
            </w:r>
          </w:p>
        </w:tc>
      </w:tr>
      <w:tr w:rsidR="00967BE3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67BE3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346</w:t>
            </w:r>
          </w:p>
        </w:tc>
        <w:tc>
          <w:tcPr>
            <w:tcW w:w="5954" w:type="dxa"/>
            <w:shd w:val="clear" w:color="auto" w:fill="auto"/>
          </w:tcPr>
          <w:p w:rsidR="00967BE3" w:rsidRPr="000C234A" w:rsidRDefault="00365173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Установка вентилятор канальный для круглых воздуховодов, общего назначения из оцинкованной стали Р 0,267 кВт,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1430 об/мин,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Qmax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2300м3/ч /ВКт-315/</w:t>
            </w:r>
          </w:p>
        </w:tc>
        <w:tc>
          <w:tcPr>
            <w:tcW w:w="1559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67BE3" w:rsidRPr="000C234A" w:rsidRDefault="00967BE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65173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365173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347</w:t>
            </w:r>
          </w:p>
        </w:tc>
        <w:tc>
          <w:tcPr>
            <w:tcW w:w="5954" w:type="dxa"/>
            <w:shd w:val="clear" w:color="auto" w:fill="auto"/>
          </w:tcPr>
          <w:p w:rsidR="00365173" w:rsidRPr="000C234A" w:rsidRDefault="00365173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Установка вентилятор канальный для круглых воздуховодов, общего назначения из оцинкованной стали Р 0,18 кВт,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2700 об/мин,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Qmax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930м3/ч /ВКт-200/</w:t>
            </w:r>
          </w:p>
        </w:tc>
        <w:tc>
          <w:tcPr>
            <w:tcW w:w="1559" w:type="dxa"/>
            <w:shd w:val="clear" w:color="auto" w:fill="auto"/>
          </w:tcPr>
          <w:p w:rsidR="00365173" w:rsidRPr="000C234A" w:rsidRDefault="0036517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365173" w:rsidRPr="000C234A" w:rsidRDefault="0036517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</w:t>
            </w:r>
          </w:p>
        </w:tc>
      </w:tr>
      <w:tr w:rsidR="00365173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365173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348</w:t>
            </w:r>
          </w:p>
        </w:tc>
        <w:tc>
          <w:tcPr>
            <w:tcW w:w="5954" w:type="dxa"/>
            <w:shd w:val="clear" w:color="auto" w:fill="auto"/>
          </w:tcPr>
          <w:p w:rsidR="00365173" w:rsidRPr="000C234A" w:rsidRDefault="00365173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Установка вентилятор канальный для круглых воздуховодов, общего назначения из оцинкованной стали Р 0,18 кВт,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2800 об/мин,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Qmax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1000м3/ч /ВКт-250/</w:t>
            </w:r>
          </w:p>
        </w:tc>
        <w:tc>
          <w:tcPr>
            <w:tcW w:w="1559" w:type="dxa"/>
            <w:shd w:val="clear" w:color="auto" w:fill="auto"/>
          </w:tcPr>
          <w:p w:rsidR="00365173" w:rsidRPr="000C234A" w:rsidRDefault="0036517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365173" w:rsidRPr="000C234A" w:rsidRDefault="0036517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</w:tr>
      <w:tr w:rsidR="00365173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365173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349</w:t>
            </w:r>
          </w:p>
        </w:tc>
        <w:tc>
          <w:tcPr>
            <w:tcW w:w="5954" w:type="dxa"/>
            <w:shd w:val="clear" w:color="auto" w:fill="auto"/>
          </w:tcPr>
          <w:p w:rsidR="00365173" w:rsidRPr="000C234A" w:rsidRDefault="00365173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Установка решетка вентиляционные декоративная алюминевая, размерами 350х200мм</w:t>
            </w:r>
          </w:p>
        </w:tc>
        <w:tc>
          <w:tcPr>
            <w:tcW w:w="1559" w:type="dxa"/>
            <w:shd w:val="clear" w:color="auto" w:fill="auto"/>
          </w:tcPr>
          <w:p w:rsidR="00365173" w:rsidRPr="000C234A" w:rsidRDefault="0036517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365173" w:rsidRPr="000C234A" w:rsidRDefault="0036517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26</w:t>
            </w:r>
          </w:p>
        </w:tc>
      </w:tr>
      <w:tr w:rsidR="00365173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365173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350</w:t>
            </w:r>
          </w:p>
        </w:tc>
        <w:tc>
          <w:tcPr>
            <w:tcW w:w="5954" w:type="dxa"/>
            <w:shd w:val="clear" w:color="auto" w:fill="auto"/>
          </w:tcPr>
          <w:p w:rsidR="00365173" w:rsidRPr="000C234A" w:rsidRDefault="00365173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Установка решетка вентиляционные декоративная алюминевая, размерами 100х150мм</w:t>
            </w:r>
          </w:p>
        </w:tc>
        <w:tc>
          <w:tcPr>
            <w:tcW w:w="1559" w:type="dxa"/>
            <w:shd w:val="clear" w:color="auto" w:fill="auto"/>
          </w:tcPr>
          <w:p w:rsidR="00365173" w:rsidRPr="000C234A" w:rsidRDefault="0036517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365173" w:rsidRPr="000C234A" w:rsidRDefault="00365173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24</w:t>
            </w:r>
          </w:p>
        </w:tc>
      </w:tr>
      <w:tr w:rsidR="00365173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365173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351</w:t>
            </w:r>
          </w:p>
        </w:tc>
        <w:tc>
          <w:tcPr>
            <w:tcW w:w="5954" w:type="dxa"/>
            <w:shd w:val="clear" w:color="auto" w:fill="auto"/>
          </w:tcPr>
          <w:p w:rsidR="00365173" w:rsidRPr="000C234A" w:rsidRDefault="00365173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Прокладка воздуховоды класса Н (нормальные)</w:t>
            </w:r>
            <w:r w:rsidR="00DD3CCA"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из оцинкованной стали, толщиной 0,5мм, периметр 800,1000мм</w:t>
            </w:r>
          </w:p>
        </w:tc>
        <w:tc>
          <w:tcPr>
            <w:tcW w:w="1559" w:type="dxa"/>
            <w:shd w:val="clear" w:color="auto" w:fill="auto"/>
          </w:tcPr>
          <w:p w:rsidR="00365173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м2</w:t>
            </w:r>
          </w:p>
        </w:tc>
        <w:tc>
          <w:tcPr>
            <w:tcW w:w="1559" w:type="dxa"/>
            <w:shd w:val="clear" w:color="auto" w:fill="auto"/>
          </w:tcPr>
          <w:p w:rsidR="00365173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39,08</w:t>
            </w:r>
          </w:p>
        </w:tc>
      </w:tr>
      <w:tr w:rsidR="00DD3CC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DD3CCA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352</w:t>
            </w:r>
          </w:p>
        </w:tc>
        <w:tc>
          <w:tcPr>
            <w:tcW w:w="5954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Прокладка воздуховоды класса Н (нормальные) из оцинкованной стали, толщиной 0,5мм, периметр 600мм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м2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15,24</w:t>
            </w:r>
          </w:p>
        </w:tc>
      </w:tr>
      <w:tr w:rsidR="00DD3CC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DD3CCA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353</w:t>
            </w:r>
          </w:p>
        </w:tc>
        <w:tc>
          <w:tcPr>
            <w:tcW w:w="5954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Установка зонты из листовой оцинкованной стали над шахтами, прямоугольного сечения, периметр 3600мм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</w:t>
            </w:r>
          </w:p>
        </w:tc>
      </w:tr>
      <w:tr w:rsidR="00DD3CC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DD3CCA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354</w:t>
            </w:r>
          </w:p>
        </w:tc>
        <w:tc>
          <w:tcPr>
            <w:tcW w:w="5954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Установка вставки гибкие к радиальным вентиляторам для прямоугольных каналов Т от -40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ar-SA"/>
              </w:rPr>
              <w:t>0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  до 80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ar-SA"/>
              </w:rPr>
              <w:t>0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 с размерами 400 х 200 мм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12</w:t>
            </w:r>
          </w:p>
        </w:tc>
      </w:tr>
      <w:tr w:rsidR="00DD3CC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DD3CCA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355</w:t>
            </w:r>
          </w:p>
        </w:tc>
        <w:tc>
          <w:tcPr>
            <w:tcW w:w="5954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Установка клапан противопожарный огнезадерживающий круглый КПЖ-1 ОГ, предел огнестойкости ЕІ 60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</w:t>
            </w:r>
          </w:p>
        </w:tc>
      </w:tr>
      <w:tr w:rsidR="00DD3CC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DD3CCA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356</w:t>
            </w:r>
          </w:p>
        </w:tc>
        <w:tc>
          <w:tcPr>
            <w:tcW w:w="5954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Демпфер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</w:t>
            </w:r>
          </w:p>
        </w:tc>
      </w:tr>
      <w:tr w:rsidR="00DD3CC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DD3CCA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357</w:t>
            </w:r>
          </w:p>
        </w:tc>
        <w:tc>
          <w:tcPr>
            <w:tcW w:w="5954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Средство для крепления воздуховодов: подвески СТД6208, СТД6209, СТД6210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кг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6,3</w:t>
            </w:r>
          </w:p>
        </w:tc>
      </w:tr>
      <w:tr w:rsidR="00DD3CC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DD3CCA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358</w:t>
            </w:r>
          </w:p>
        </w:tc>
        <w:tc>
          <w:tcPr>
            <w:tcW w:w="5954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Заглушка питометражного лючка СТД-8281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DD3CCA" w:rsidRPr="000C234A" w:rsidRDefault="00DD3CCA" w:rsidP="002E58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12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Электромонтажные работы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Демонтажные работы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0C23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Электросиловое оборудование и освещение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359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светильников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360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розетки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622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361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выключателя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362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ответвительных коробок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коробок для установки выключателей и розеток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2005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363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патронов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подвесы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364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клеммных колодок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3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Монтажные работы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Электросиловое оборудование и освещение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365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щит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учетно-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ый навесной,  тип ЩУРн 1/12зо-1 36 УХЛЗ  ІР31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366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щит распределительн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ый этажный,  тип ЩЭ 5-1 36 УХЛЗ  ІР31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9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367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щит распределительн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ый этажный,  тип ЩЭ 4-1 36 УХЛЗ  ІР31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368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щит распределительн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ый этажный,  тип ЩЭ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3-1 36 УХЛЗ  ІР31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шт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369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автомат 1 фаз  32А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IEK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556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370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автомат 1 фаз  25А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IEK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116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371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автомат 3 фаз  40А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IEK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15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372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автомат 3 фаз  63А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IEK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16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373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автомат 3 фаз  32А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IEK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</w:p>
        </w:tc>
      </w:tr>
      <w:tr w:rsidR="002E5892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E5892" w:rsidRPr="00EF47A7" w:rsidRDefault="00EF47A7" w:rsidP="002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374</w:t>
            </w:r>
          </w:p>
        </w:tc>
        <w:tc>
          <w:tcPr>
            <w:tcW w:w="5954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таймер освещения ТЭ (5 цифравой 16А 230В на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DIN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-рейку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IEK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(100)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2E5892" w:rsidRPr="000C234A" w:rsidRDefault="002E5892" w:rsidP="002E58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375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Установка контактор с электротепловым реле типа КМИ 34062, 40А, в оболочке 380 В/АС-3, ІР54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376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Установка счетчик 1фаз С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СО-711 Орман 60А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Saiman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377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счетчик 3фаз СА4 -Э720 Дала 60А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Saiman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378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светодиодного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светильник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офисный типа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Diora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Light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Office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Slim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38/4200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opal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3-6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IP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379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светодиодного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светильник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офисный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степень защиты ІР65, типа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Diora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Light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LPO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LSP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28/3700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opal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3-6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32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380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светодиодного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светильник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офисный типа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Diora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Light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NPO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19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200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opal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3-6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IP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39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381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светодиодного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светильник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для ЖКХ, типа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Diora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Light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Луна 15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18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Авто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IP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12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382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светильник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Arte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Lamp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AQUA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TABLET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Led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87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383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светильник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5000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384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светильник лестничный светодиодный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TEHNO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 датчиком движение черный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15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385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светильник светодиодный для аварийного освещения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ДБА 220В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13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386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светильники для люминесцентных ламп тип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OPL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138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387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светильник светодиодный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AVIS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DL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мощность 15Вт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13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388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Установка выключатель одноклавишный, скрытой проводки, номинальное напряжение до 250В, номинальной ток от 4А до 10А, степень защиты ІР20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291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389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Установка выключатель двухклавишный, скрытой проводки, номинальное напряжение до 250В, номинальной ток от 4А до 10А, степень защиты ІР20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103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390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Установка выключатель скрытой установки типа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VIKO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одноклавишный 250В, 10А, ІР20, 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Carmen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66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391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Установка розетка штепсельная одноместная, для скрытой установки, с заземляющими контактами, с защитными шторками, до 250В, от 10А до 16А, ІР20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665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392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Установка розетка встраиваемая (скрытая) РЩ-102 425 3Р+РЕ+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32А 380В І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49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393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Установка розетка штепсельная одноместная, для открытой установки, с заземляющими контактами, с защитными шторками, до 250В, от 10А до 16А, ІР20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394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Прокладка кабеля ВВГнг 3х2,5мм2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4775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395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Прокладка кабеля ВВГнг 3х1,5мм2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4770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396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Клеммная колодка на 4-е контакта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КП 4х10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171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397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Монтаж патрон карпболитовый подвесной Е27, номинальный ток 4А, ІР20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80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398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Монтаж патрон карпболитовый угловой настенный Е27, номинальный ток 4А, ІР20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шт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91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399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тановка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ответвительной коробки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1300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400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тановка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ответвительный </w:t>
            </w: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коробки для установки выключателей и розеток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7C5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bookmarkStart w:id="2" w:name="_GoBack"/>
            <w:bookmarkEnd w:id="2"/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1116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401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Монтаж проводник заземляющий скрыто из стали полосовой сечением 100мм2 в подливке пола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160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402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Монтаж заземлитель горизонтальный из стали полосовой сечением 160мм2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110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403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Монтаж провода силовые изоляция из ПВХ, для электрических установок на напряжение до 450/750В, марки ПВ1 сечением 4мм2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910</w:t>
            </w:r>
          </w:p>
        </w:tc>
      </w:tr>
      <w:tr w:rsidR="000C234A" w:rsidRPr="000C234A" w:rsidTr="002E589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C234A" w:rsidRPr="00EF47A7" w:rsidRDefault="00EF47A7" w:rsidP="000C2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404</w:t>
            </w:r>
          </w:p>
        </w:tc>
        <w:tc>
          <w:tcPr>
            <w:tcW w:w="5954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Прокладка трубы стальная электросварная прямошовная, размерами 25х2,0мм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0C234A" w:rsidRPr="000C234A" w:rsidRDefault="000C234A" w:rsidP="000C2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3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910</w:t>
            </w:r>
          </w:p>
        </w:tc>
      </w:tr>
    </w:tbl>
    <w:p w:rsidR="00081ADB" w:rsidRDefault="00081ADB" w:rsidP="00081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C92AA0" w:rsidRPr="002E5892" w:rsidRDefault="00C92AA0" w:rsidP="00081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326E03" w:rsidRDefault="00326E03" w:rsidP="00326E03">
      <w:pPr>
        <w:pStyle w:val="a3"/>
        <w:ind w:left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26E03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комиссии: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 w:type="textWrapping" w:clear="all"/>
      </w: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Директор департамента </w:t>
      </w:r>
    </w:p>
    <w:p w:rsidR="00326E03" w:rsidRDefault="00C92AA0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по </w:t>
      </w:r>
      <w:r w:rsidR="00326E03" w:rsidRPr="00713D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хозяйственной части </w:t>
      </w:r>
      <w:r w:rsidR="00326E0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26E0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326E03" w:rsidRPr="00713DC5">
        <w:rPr>
          <w:rFonts w:ascii="Times New Roman" w:hAnsi="Times New Roman" w:cs="Times New Roman"/>
          <w:b/>
          <w:color w:val="000000"/>
          <w:sz w:val="24"/>
          <w:szCs w:val="24"/>
        </w:rPr>
        <w:t>Е.Калыбаев</w:t>
      </w:r>
    </w:p>
    <w:p w:rsidR="00326E03" w:rsidRP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E1364" w:rsidRP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Члены комиссии:</w:t>
      </w:r>
    </w:p>
    <w:p w:rsid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Заместитель ответственного </w:t>
      </w:r>
    </w:p>
    <w:p w:rsid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секретаря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>Эндер Сайын</w:t>
      </w:r>
    </w:p>
    <w:p w:rsidR="00326E03" w:rsidRP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Главный инженер отдела </w:t>
      </w:r>
    </w:p>
    <w:p w:rsid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 и ремонта</w:t>
      </w:r>
      <w:r w:rsidRPr="00326E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</w:t>
      </w: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>Е.Арыстанов</w:t>
      </w:r>
    </w:p>
    <w:p w:rsidR="00326E03" w:rsidRP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управление по </w:t>
      </w:r>
    </w:p>
    <w:p w:rsid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обеспечению электроэнергий</w:t>
      </w:r>
      <w:r w:rsidRPr="00326E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</w:t>
      </w: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>А.Бурханов</w:t>
      </w:r>
    </w:p>
    <w:p w:rsidR="00326E03" w:rsidRP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отдела по </w:t>
      </w:r>
    </w:p>
    <w:p w:rsid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>коммунальному услугу</w:t>
      </w:r>
      <w:r w:rsidRPr="00326E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</w:t>
      </w: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>М.Ахметов</w:t>
      </w:r>
    </w:p>
    <w:p w:rsidR="00326E03" w:rsidRP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Инженер отдела </w:t>
      </w:r>
    </w:p>
    <w:p w:rsid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 и ремонта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Раманкулов</w:t>
      </w:r>
    </w:p>
    <w:p w:rsidR="00326E03" w:rsidRP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26E03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Инженер-сантехник отдела </w:t>
      </w:r>
    </w:p>
    <w:p w:rsidR="00326E03" w:rsidRPr="00713DC5" w:rsidRDefault="00326E03" w:rsidP="00326E03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 и ремонта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</w:t>
      </w:r>
      <w:r w:rsidRPr="00326E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3D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Г.Алтынбекова </w:t>
      </w:r>
    </w:p>
    <w:p w:rsidR="00326E03" w:rsidRPr="00326E03" w:rsidRDefault="00326E03" w:rsidP="005207D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26E03" w:rsidRDefault="00326E03" w:rsidP="005207D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326E03" w:rsidRDefault="00326E03" w:rsidP="005207D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326E03" w:rsidRDefault="00326E03" w:rsidP="005207D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326E03" w:rsidRDefault="00326E03" w:rsidP="005207D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326E03" w:rsidRDefault="00326E03" w:rsidP="005207D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326E03" w:rsidRDefault="00326E03" w:rsidP="005207D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326E03" w:rsidRDefault="00326E03" w:rsidP="005207D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326E03" w:rsidRDefault="00326E03" w:rsidP="005207D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81ADB" w:rsidRDefault="00081ADB" w:rsidP="005207D9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A1D58" w:rsidRDefault="00DA1D58" w:rsidP="00EE0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8D4" w:rsidRPr="00326E03" w:rsidRDefault="007B78D4" w:rsidP="00EE06E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B10" w:rsidRDefault="00721B10" w:rsidP="00EE06E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1B10" w:rsidSect="004C6CDE">
      <w:type w:val="continuous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ex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F8B"/>
    <w:multiLevelType w:val="hybridMultilevel"/>
    <w:tmpl w:val="3DD8F1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A02C5B"/>
    <w:multiLevelType w:val="hybridMultilevel"/>
    <w:tmpl w:val="A48C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B460A"/>
    <w:multiLevelType w:val="hybridMultilevel"/>
    <w:tmpl w:val="27E4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728A6"/>
    <w:multiLevelType w:val="hybridMultilevel"/>
    <w:tmpl w:val="2DB86FFE"/>
    <w:lvl w:ilvl="0" w:tplc="ADD2B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06E5"/>
    <w:rsid w:val="00007720"/>
    <w:rsid w:val="00034500"/>
    <w:rsid w:val="00072913"/>
    <w:rsid w:val="00081ADB"/>
    <w:rsid w:val="00085717"/>
    <w:rsid w:val="00087148"/>
    <w:rsid w:val="000C234A"/>
    <w:rsid w:val="000C4E36"/>
    <w:rsid w:val="00136BF6"/>
    <w:rsid w:val="00171104"/>
    <w:rsid w:val="001718BB"/>
    <w:rsid w:val="001B456B"/>
    <w:rsid w:val="002113C7"/>
    <w:rsid w:val="002271C5"/>
    <w:rsid w:val="0023153B"/>
    <w:rsid w:val="00236460"/>
    <w:rsid w:val="00261428"/>
    <w:rsid w:val="0027077A"/>
    <w:rsid w:val="002768E3"/>
    <w:rsid w:val="002B4E59"/>
    <w:rsid w:val="002C61A1"/>
    <w:rsid w:val="002C760A"/>
    <w:rsid w:val="002E5892"/>
    <w:rsid w:val="0030004A"/>
    <w:rsid w:val="00301C5A"/>
    <w:rsid w:val="00317191"/>
    <w:rsid w:val="003214AD"/>
    <w:rsid w:val="00326E03"/>
    <w:rsid w:val="00333CB1"/>
    <w:rsid w:val="00357F6F"/>
    <w:rsid w:val="00365173"/>
    <w:rsid w:val="003705C0"/>
    <w:rsid w:val="003C46C6"/>
    <w:rsid w:val="003C4A26"/>
    <w:rsid w:val="004346CB"/>
    <w:rsid w:val="00444799"/>
    <w:rsid w:val="00464EB9"/>
    <w:rsid w:val="00467A31"/>
    <w:rsid w:val="0047420C"/>
    <w:rsid w:val="004C6CDE"/>
    <w:rsid w:val="004E3569"/>
    <w:rsid w:val="004F0891"/>
    <w:rsid w:val="004F1995"/>
    <w:rsid w:val="004F234F"/>
    <w:rsid w:val="004F2F9C"/>
    <w:rsid w:val="004F4D8E"/>
    <w:rsid w:val="005207D9"/>
    <w:rsid w:val="005275A8"/>
    <w:rsid w:val="00586898"/>
    <w:rsid w:val="005A0A98"/>
    <w:rsid w:val="005B3905"/>
    <w:rsid w:val="005B3948"/>
    <w:rsid w:val="005D0F29"/>
    <w:rsid w:val="005E316C"/>
    <w:rsid w:val="005F42D4"/>
    <w:rsid w:val="0061779A"/>
    <w:rsid w:val="006850CC"/>
    <w:rsid w:val="006951FF"/>
    <w:rsid w:val="006D49DB"/>
    <w:rsid w:val="00701884"/>
    <w:rsid w:val="00713DC5"/>
    <w:rsid w:val="00721B10"/>
    <w:rsid w:val="007326AC"/>
    <w:rsid w:val="00755373"/>
    <w:rsid w:val="007A306C"/>
    <w:rsid w:val="007B20FA"/>
    <w:rsid w:val="007B78D4"/>
    <w:rsid w:val="007C5E2F"/>
    <w:rsid w:val="007C70D9"/>
    <w:rsid w:val="007F7A5A"/>
    <w:rsid w:val="00833A46"/>
    <w:rsid w:val="00856E8B"/>
    <w:rsid w:val="00866FDF"/>
    <w:rsid w:val="00880AA2"/>
    <w:rsid w:val="00892445"/>
    <w:rsid w:val="00893140"/>
    <w:rsid w:val="008F3169"/>
    <w:rsid w:val="008F4616"/>
    <w:rsid w:val="00926C8F"/>
    <w:rsid w:val="00937BF5"/>
    <w:rsid w:val="009429FD"/>
    <w:rsid w:val="00946469"/>
    <w:rsid w:val="00951BCA"/>
    <w:rsid w:val="00953882"/>
    <w:rsid w:val="00967BE3"/>
    <w:rsid w:val="00981A0C"/>
    <w:rsid w:val="00995455"/>
    <w:rsid w:val="009A5346"/>
    <w:rsid w:val="009B33EC"/>
    <w:rsid w:val="009B415A"/>
    <w:rsid w:val="009C3A7F"/>
    <w:rsid w:val="009F224A"/>
    <w:rsid w:val="00A35185"/>
    <w:rsid w:val="00A6757B"/>
    <w:rsid w:val="00A9570D"/>
    <w:rsid w:val="00AA3961"/>
    <w:rsid w:val="00AB0C13"/>
    <w:rsid w:val="00AC49A7"/>
    <w:rsid w:val="00AD055D"/>
    <w:rsid w:val="00AD5DE6"/>
    <w:rsid w:val="00AE043B"/>
    <w:rsid w:val="00AF1A1D"/>
    <w:rsid w:val="00B55752"/>
    <w:rsid w:val="00BC754A"/>
    <w:rsid w:val="00C26243"/>
    <w:rsid w:val="00C33B42"/>
    <w:rsid w:val="00C83136"/>
    <w:rsid w:val="00C92AA0"/>
    <w:rsid w:val="00CA7077"/>
    <w:rsid w:val="00CD2208"/>
    <w:rsid w:val="00D1368A"/>
    <w:rsid w:val="00D159B1"/>
    <w:rsid w:val="00D35D1F"/>
    <w:rsid w:val="00D61AC3"/>
    <w:rsid w:val="00DA1D58"/>
    <w:rsid w:val="00DA22B4"/>
    <w:rsid w:val="00DA474C"/>
    <w:rsid w:val="00DB5869"/>
    <w:rsid w:val="00DC2C5E"/>
    <w:rsid w:val="00DD3CCA"/>
    <w:rsid w:val="00DF737D"/>
    <w:rsid w:val="00E02826"/>
    <w:rsid w:val="00E13912"/>
    <w:rsid w:val="00E243C6"/>
    <w:rsid w:val="00E3097D"/>
    <w:rsid w:val="00E602B2"/>
    <w:rsid w:val="00EB5A5E"/>
    <w:rsid w:val="00EC11AD"/>
    <w:rsid w:val="00EE06E5"/>
    <w:rsid w:val="00EE08CB"/>
    <w:rsid w:val="00EE1364"/>
    <w:rsid w:val="00EF47A7"/>
    <w:rsid w:val="00F00870"/>
    <w:rsid w:val="00F116E6"/>
    <w:rsid w:val="00F15D91"/>
    <w:rsid w:val="00F26BEC"/>
    <w:rsid w:val="00F50098"/>
    <w:rsid w:val="00F72096"/>
    <w:rsid w:val="00F73DA3"/>
    <w:rsid w:val="00F9055A"/>
    <w:rsid w:val="00F94129"/>
    <w:rsid w:val="00FA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A2"/>
  </w:style>
  <w:style w:type="paragraph" w:styleId="1">
    <w:name w:val="heading 1"/>
    <w:basedOn w:val="a"/>
    <w:link w:val="10"/>
    <w:uiPriority w:val="9"/>
    <w:qFormat/>
    <w:rsid w:val="004F4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6E5"/>
    <w:pPr>
      <w:spacing w:after="0" w:line="240" w:lineRule="auto"/>
    </w:pPr>
  </w:style>
  <w:style w:type="table" w:styleId="a4">
    <w:name w:val="Table Grid"/>
    <w:basedOn w:val="a1"/>
    <w:uiPriority w:val="59"/>
    <w:rsid w:val="00F11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F42D4"/>
    <w:rPr>
      <w:i/>
      <w:iCs/>
    </w:rPr>
  </w:style>
  <w:style w:type="character" w:styleId="a6">
    <w:name w:val="line number"/>
    <w:basedOn w:val="a0"/>
    <w:uiPriority w:val="99"/>
    <w:semiHidden/>
    <w:unhideWhenUsed/>
    <w:rsid w:val="00721B10"/>
  </w:style>
  <w:style w:type="character" w:customStyle="1" w:styleId="10">
    <w:name w:val="Заголовок 1 Знак"/>
    <w:basedOn w:val="a0"/>
    <w:link w:val="1"/>
    <w:uiPriority w:val="9"/>
    <w:rsid w:val="004F4D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4F4D8E"/>
  </w:style>
  <w:style w:type="table" w:customStyle="1" w:styleId="12">
    <w:name w:val="Сетка таблицы1"/>
    <w:basedOn w:val="a1"/>
    <w:next w:val="a4"/>
    <w:uiPriority w:val="59"/>
    <w:rsid w:val="004F4D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rsid w:val="004F4D8E"/>
  </w:style>
  <w:style w:type="paragraph" w:styleId="a7">
    <w:name w:val="Balloon Text"/>
    <w:basedOn w:val="a"/>
    <w:link w:val="a8"/>
    <w:uiPriority w:val="99"/>
    <w:semiHidden/>
    <w:unhideWhenUsed/>
    <w:rsid w:val="0070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109D-7705-4F40-A298-7A9C5B29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14</Pages>
  <Words>4442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1</cp:lastModifiedBy>
  <cp:revision>91</cp:revision>
  <cp:lastPrinted>2023-01-04T10:58:00Z</cp:lastPrinted>
  <dcterms:created xsi:type="dcterms:W3CDTF">2022-05-31T11:08:00Z</dcterms:created>
  <dcterms:modified xsi:type="dcterms:W3CDTF">2024-06-04T11:59:00Z</dcterms:modified>
</cp:coreProperties>
</file>